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Prace przedstawiane na konferencjach krajowych i zagranicznych.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Autorzy: Gracjan Wator, Michal Seweryn, Przemysław Kapusta, Jarosław Świrta, Piotr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Walega, Marcin Barczyński, Pawel Wołkow.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Tytuł oryginału: Spatial differences of miRNA genes expression in the early stages of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colorectal cancer.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Tytuł całości: W: 24th AnnualMeeting of the RNA Society, Kraków, Poland, June 11 - June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16 2019 : program &amp;amp; abstracts.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Opis fizyczny: : abstr. 210.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Charakt. formalna: streszczenie zjazdowe polskie o zasięgu międzynarodowym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https://www.rnasociety.org/wp-content/uploads/2019/05/RNA-2019-Abstract-Book-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190512.pdf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Autorzy: K[rzysztof] Gil, J[anusz] Frey, A[rtur] Pasternak, R[oman] Herman, P[iotr] Walega,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A[nna] Gil, J[erzy] Walocha.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Tytuł oryginału: Alterations in sigmoid interstitial cells of Cajal and their impact on colon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function and clinical symptomatology in patients with diverticular disease.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Czasopismo: Neurogastroenterology and Motility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Szczegóły: 2017 : Vol. 29, suppl. 2, s. 92, abstr. 184.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Uwagi: NeuroGASTRO 2017 Congress, Cork, Ireland, 24-26 August 2017.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p-ISSN: 1350-1925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http://onlinelibrary.wiley.com/doi/10.1111/nmo.13180/epdf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DOI: 10.1111/nmo.13180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Autorzy: Dorota Żelazny, Michał Romaniszyn, Piotr Wałęga.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Tytuł oryginału: Czy wszczepienie sztucznej opaski hydraulicznej jest szansą na poprawę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kontroli fizjologicznych, a poprzez to psychologicznych oraz społecznych funkcji pacjentów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cierpiących na krańcowe nietrzymanie stolca?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Tytuł całości: W: 68 Kongres Towarzystwa Chirurgów Polskich, Kraków, 27-30 września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2017 roku : streszczenia.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Opis fizyczny: s. 135 : doniesienie ustne 1054, U.31.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Autorzy: Marcin Piejko, Michał Romaniszyn, Julia Borowczyk-Michałowska, Justyna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Drukała, Piotr Wałęga.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Tytuł oryginału: Mezenchymalne komórki macierzyste w chirurgicznym zaopatrzeniu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nawrotowych przetok okołoodbytniczych i odbytniczo-pochwowych.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Czasopismo: Zeszyty Naukowe Towarzystwa Doktorantów Uniwersytetu Jagiellońskiego.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Nauki Ścisłe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Szczegóły: 2017, nr 1, s. 109.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Uwagi: VII Konferencja Doktorantów Uniwersytetu Jagiellońskiego - Collegium Medicum,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Kraków, 27 maja 2017 roku.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p-ISSN: 2082-3827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http://www.doktoranci.uj.edu.pl/documents/1167150/0/ZN+scisle+14+1+2017+collegium+m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edicum/1fffc40c-83f7-42ca-a5c0-4cb59c108287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Autorzy: Piotr Wałęga, Michał Romaniszyn, Jarosław Świrta, Marcin Piejko.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Tytuł oryginału: Neuromonitoring splotów miednicznych w chirurgii odbytnicy z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perspektywy operującego chirurga.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Tytuł całości: W: 68 Kongres Towarzystwa Chirurgów Polskich, Kraków, 27-30 września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2017 roku : streszczenia.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Opis fizyczny: s. 351 : doniesienie plakatowe 1060, P.13 Przewód pokarmowy 1.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Autorzy: Michał Romaniszyn, Piotr Wałęga.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Tytuł oryginału: VAAFT - Video Assisted Anal Fistula Treatment. Zalety i wady minimalnie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inwazyjnej techniki leczenia przetok odbytu.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Tytuł całości: W: 68 Kongres Towarzystwa Chirurgów Polskich, Kraków, 27-30 września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2017 roku : streszczenia.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Opis fizyczny: s. 189 : doniesienie plakatowe 1055, P.02 Chirurgia minimalnie inwazyjna.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Autorzy: P[iotr] Wałęga, M[ichał] Romaniszyn, J[arosław] Świrta, J[akub] Kenig, W[ojciech]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Nowak.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Tytuł oryginału: Jak neuromonitoring miednicy zmienia postępowanie śródoperacyjne przy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zabiegach wycięcia odbytnicy? Pierwsze w Polsce zabiegi z zastosowaniem monitorowania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miednicznych splotów nerwowych.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Czasopismo: Polski Przegląd Chirurgiczny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Czasopismo: Polish Journal of Surgery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Szczegóły: 2015, supl. 1, s.179.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Uwagi: 67 Kongres Towarzystwa Chirurgów Polskich, Lublin, 9-12 września 2015 roku.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p-ISSN: 0032-373X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Język publikacji: POL, POL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http://www.tchp.pl/images/Suplement_PPCh_-_streszczenia_Kongres_TChP_-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_wersja_ko%C5%84cowa.16.09.pdf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Autorzy: T. Rusek, J[arosław] Świrta, M[ichał] Romaniszyn, W[ojciech] Nowak, P[iotr]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Wałęga.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Tytuł oryginału: Małoinwazyjne techniki chirurgiczne w leczeniu nowotworów złośliwych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odbytnicy - doświadczenia jednego ośrodka.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Czasopismo: Polski Przegląd Chirurgiczny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Czasopismo: Polish Journal of Surgery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Szczegóły: 2015, supl. 1, s. 115.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Uwagi: 67 Kongres Towarzystwa Chirurgów Polskich, Lublin, 9-12 września 2015 roku.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p-ISSN: 0032-373X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Język publikacji: POL, POL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http://www.tchp.pl/images/Suplement_PPCh_-_streszczenia_Kongres_TChP_-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_wersja_ko%C5%84cowa.16.09.pdf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Autorzy: M[ichał] Pędziwiatr, J[akub] Kenig, M. Rubinkiewicz, A. Lasek, J. Rogala, M[aciej]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Matłok, P[iotr] Major, K[azimierz] Rembiasz, P[iotr] Wałęga, A[ndrzej] Budzyński.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Tytuł oryginału: Niedrożność przewodu pokarmowego u chorych po wcześniejszym leczeniu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z powodu nowotworu złośliwego.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Czasopismo: Polski Przegląd Chirurgiczny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Czasopismo: Polish Journal of Surgery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Szczegóły: 2015 : T. 87, supl. 1, s. 301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Uwagi: Parallel title: Polish Journal of Surgery.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Uwagi: 67 Kongres Towarzystwa Chirurgów Polskich, Lublin, 9-12 września 2015.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p-ISSN: 0032-373X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Autorzy: M[ichał] Romaniszyn, A[nna] Gierada, P[iotr] Wałęga, W[ojciech] Nowak.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Tytuł oryginału: Zastosowanie technik wideoskopowych w proktologii: minimalnie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inwazyjna chirurgia przetok odbytu i torbieli pilonidalnych.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Czasopismo: Polski Przegląd Chirurgiczny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Czasopismo: Polish Journal of Surgery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Szczegóły: 2015, supl. 1, s. 97.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Uwagi: 67 Kongres Towarzystwa Chirurgów Polskich, Lublin, 9-12 września 2015 roku.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p-ISSN: 0032-373X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Język publikacji: POL, POL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http://www.tchp.pl/images/Suplement_PPCh_-_streszczenia_Kongres_TChP_-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_wersja_ko%C5%84cowa.16.09.pdf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11.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Autorzy: M[ichał] Romaniszyn, P[iotr] Walega, P[iotr] Richter, J[akub] Kenig, M[arcin]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Nowak, T[omasz] Cegielny, W[ojciech] Nowak.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Tytuł oryginału: Evaluation of the mechanism of low anterior resection syndrome on a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patophysiological level: results of a comparativefunctional and electrophysiologicalstudy,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with neoadjuvant radiotherapy as the only variable.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Tytuł całości: W: International Surgical Week ISW 2013, Helsinki, Finland, 25-29 August,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2013 : congress handbook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Opis fizyczny: s. 356 : abstr. 0336.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flippingbook.nuboprepress.com/isw2013/web/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12.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Autorzy: P[iotr] J. Walega, W[ojciech] Nowak, J[akub] Kenig, P[iotr] Richter.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Tytuł oryginału: Transanal endoscopic microsurgery combined with endoscopic posterior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mesorectum resection in the treatmentof patients with T1 rectal cancer: 3 years results.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Tytuł całości: W: International Surgical Week ISW 2013, Helsinki, Finland, 25-29 August,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2013 : congress handbook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Opis fizyczny: s. 358 : abstr. 0338.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flippingbook.nuboprepress.com/isw2013/web/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13.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Autorzy: M[ichał] Romaniszyn, P[iotr] J. Walega, W[ojciech] Nowak.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Tytuł oryginału: DGHAL with recto-anal-repair (RAR): a safe, minimally-invasive method of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treatment of advanced hemorrhoidal disease-Clinical results and functional evaluation in 3-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year follow-up assessment.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Czasopismo: World Journal of Surgery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Szczegóły: 2011 : Vol. 35, suppl. 1, s. S118, abstr. 0300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Uwagi: International Surgical Week ISW 2011, Yokohama, Japan, August 28-September 1,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2011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p-ISSN: 0364-2313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14.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Autorzy: P[iotr] J. Walega, J[akub] Kenig, P[iotr] Richter, W[ojciech] Nowak.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Tytuł oryginału: Transanal endoscopic microsurgery combined with endoscopic posterior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mesorectum excision in the treatment of patients with t1 rectal cancer: 2 years follow up.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Czasopismo: World Journal of Surgery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Szczegóły: 2011 : Vol. 35, suppl. 1, s. S114, abstr. 0289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Uwagi: International Surgical Week ISW 2011, Yokohama, Japan, August 28-September 1,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2011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p-ISSN: 0364-2313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15.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Autorzy: P[iotr] Wałęga, P[iotr] Richter, J[akub] Kenig, W[ojciech] Nowak.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Tytuł oryginału: Endoskopowe mikrochirurgiczne wycięcie zmiany nowotworowej odbytnicy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-TEM uzupełnione wycięciem mesorectum w technice EPMR.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Szczegóły: 2010 : Vol. 11 supl. 1, s. 21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Uwagi: VIII Międzynarodowe Sympozjum Polskiego Klubu Koloproktologii, Kraków, 2-4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czerwca 2010.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p-ISSN: 1640-5382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Charakt. formalna: streszczenie zjazdowe polskie o zasięgu międzynarodowym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16.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Autorzy: T[omasz] Cegielny, R[oman] Herman, P[iotr] Walega, P[iotr] Richter, W[ojciech]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Nowak.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Tytuł oryginału: Surgical and biological treatment of perianal Crohn disease.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Szczegóły: 2010 : Vol. 12 suppl. 3, s. 22, abstr. LTP54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Uwagi: Fifth Annual Meeting of the European Society of Coloproctology, Sorrento, Italy, 22-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25 September 2010.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17.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Autorzy: P[iotr] Walega, J[akub] Kenig, P[iotr] Richter, W[ojciech] Nowak.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Tytuł oryginału: Transanal endoscopic microsurgery (TEM) combined with endoscopic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posterior mesorectum excision in the treatment of patients with T1 rectal cancer : own results.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Szczegóły: 2010 : Vol. 12 suppl. 3, s. 14, abstr. OP56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Uwagi: Fifth Annual Meeting of the European Society of Coloproctology, Sorrento, Italy, 22-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25 September 2010.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18.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Autorzy: M[arcin] Nowak, P[iotr] Richter, P[iotr] Wałęga, J[akub] Kenig, W[ojciech] Nowak.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Tytuł oryginału: Wpływ neoadiuwantowej rtg -terapii na gęstość unaczynienia guzów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nowotworowych odbytnicy.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Szczegóły: 2010 : Vol. 11 supl. 1, s. 31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Uwagi: VIII Międzynarodowe Sympozjum Polskiego Klubu Koloproktologii, Kraków, 2-4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czerwca 2010.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p-ISSN: 1640-5382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Charakt. formalna: streszczenie zjazdowe polskie o zasięgu międzynarodowym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19.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Autorzy: Roman Herman, P[iotr] Walega, Michal Nowakowski, Jakub Kenig, Katarzyna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Smeder, Jerzy Salowka, Dorota Zelazny.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Tytuł oryginału: 12 months resulys of evaluation of anal sphincter radiofrequency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remodeling.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Tytuł całości: W: 2009 Surgical Spring Week : SAGES Scientific Session and Postgraduate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Courses, Phoenix, Arizona, April 22 - 25, 2009 : final program.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20.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Autorzy: P. Gwóźdź, N. Rozwadowska, M. Bialas, M[arcin] Nowak, M[ichał] Romaniszyn,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P[iotr] Wałęga, W[ojciech] Nowak, M. Kurpisz.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Tytuł oryginału: Autologous skeletal myoblast transplantation into external anal sphincter- a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novel potential method for the treatment of faecal incontinence.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Szczegóły: 2009 : Vol. 10, nr 1, s. 82.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Uwagi: 8. Międzynarodowe Sympozjum Proktologiczne, Łódź, 20-22 maaj 2009.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www.proktologia.org/gazeta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21.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Autorzy: P[iotr] Walega, J[akub] Kenig, T[omasz] Cegielny, M[arcin] Nowak, R[oman]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Herman.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Tytuł oryginału: Clinical and functional results of transanal endoscopic local excision of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rectal tumors.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Tytuł całości: W: 2009 Surgical Spring Week : SAGES Scientific Session and Postgraduate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Courses, Phoenix, Arizona, April 22 - 25, 2009 : final program.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22.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Autorzy: P[iotr] Walega, J[akub] Kenig, R[oman] Herman, T[omasz] Cegielny, W[ojciech]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Nowak.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Tytuł oryginału: Combination of TEM and EPMR in the treatment of patients with T1 rectal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cancer.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Szczegóły: 2009 : Vol. 11 suppl. 2, s. 56, abstr. P238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Uwagi: Fourth Annual Meeting of the European Society of Coloproctology, Prague, Czech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Republic, 23-26 September.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23.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Autorzy: P[iotr] Walega, J[akub] Kenig, T[omasz] Cegielny, R[oman] Herman, W[ojciech]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Nowak.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Tytuł oryginału: Functional results of 90 consecutive patients after TEM excision of benign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and malignant rectal tumors.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Szczegóły: 2009 : Vol. 11 suppl. 2, s. 56, abstr. P239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Uwagi: Fourth Annual Meeting of the European Society of Coloproctology, Prague, Czech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Republic, 23-26 September.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24.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Autorzy: T[omasz] Cegielny, P[iotr] Walega, J[akub] Kenig, A. Korczynski, M. Serwin,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R[oman] M. Herman, W[ojciech] Nowak.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Tytuł oryginału: Infliximab and adalimumab in the treatment of perianal, fistulising Crohn&amp;#39;s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disease.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Szczegóły: 2009 : Vol. 11 suppl. 2, s. 30, abstr. P033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Uwagi: Fourth Annual Meeting of the European Society of Coloproctology, Prague, Czech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Republic, 23-26 September.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25.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Autorzy: P[iotr] Wałęga, M[ichał] Nowakowski, J[erzy] Sałówka, K[atarzyna] Jaśko,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R[oman] Herman, W[ojciech] Nowak.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Tytuł oryginału: Kliniczna i czynnościowa ocena remodelingu mięśni zwieraczy odbytu pod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wpływem fal o częstotliwości radiowej (procedura Secca).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Tytuł angielski: Clinical and functional evaluation of radiofrequency sphincter remodeling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(Secca procedure).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Czasopismo: Polski Przegląd Chirurgiczny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Szczegóły: 2009 : T. 81 supl. 1, s. S/112, abstr. 0-09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Uwagi: Pol. J. Surg., 64th Congress of the Association of Polish Surgeons, Wrocław. 16-19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września 2009.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26.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Autorzy: M[ichał] Romaniszyn, P[iotr] Walega, J[akub] Kenig, R[oman] Herman, W[ojciech]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Nowak.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Tytuł oryginału: Recto-anal-repair (RAR) : preliminary functional evaluation and safety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assessment of a new minimally-invasive method of treatment of advanced hemorrhoidal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disease.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Szczegóły: 2009 : Vol. 11 suppl. 2, s. 60, abstr. P269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Uwagi: Fourth Annual Meeting of the European Society of Coloproctology, Prague, Czech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Republic, 23-26 September.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27.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Autorzy: P[iotr] Walega, J[akub] Kenig.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Tytuł oryginału: Transanal endoscopic microsurgery combined with endoscopic posterior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mesorectum excision in the treatment of patients with T1 rectal cancer.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Czasopismo: World Journal of Surgery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Szczegóły: 2009 : Vol. 33 suppl. 1, s. S146, abstr. 0376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Uwagi: International Surgical Week, Adelaide, Australia, September 6-10, 2009.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28.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Autorzy: P[iotr] Wałęga, M[ichał] Nowakowski, K[atarzyna] Jaśko, R[oman] Herman,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W[ojciech] Nowak.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Tytuł oryginału: Zastosowanie sztucznego zwieracza jelitowego (Artificial Soft Anal Band) w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leczeniu nietrzymania stolca.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Tytuł angielski: The application of Artifical Bowel Sphincter in the treatment of fecal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incontinence.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Czasopismo: Polski Przegląd Chirurgiczny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Szczegóły: 2009 : T. 81 supl. 1, s. S/126, abstr. 0-42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Uwagi: Pol. J. Surg., 64th Congress of the Association of Polish Surgeons, Wrocław. 16-19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września 2009.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Praca afiliowana przez UJ CM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29.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Autorzy: Roman Herman, Piotr Walega, Michal Nowakowski, Katarzyna Smeder, Jerzy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Salowka, Dorota Zelazny, Jakub Kenig.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Tytuł oryginału: Artificial soft anal band - results of method application in Poland.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Czasopismo: World J. Colorectal Surg.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Szczegóły: 2008 : Vol. 1, nr 1, s. 58, abstr. 21765-P058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Uwagi: XXII ISUCRS Biennial Meeting, San Diego, USA, 2008.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30.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Autorzy: Roman M. Herman, Piotr Walega, Michal Nowakowski, Katarzyna Smeder, Jerzy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Salowka, Dorota Zelazny, Jakub Kenig.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Tytuł oryginału: Clinical and physiological evaluation of anal sphincter radiofrequency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remodeling - 12 months experience.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Czasopismo: World J. Colorectal Surg.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Szczegóły: 2008 : Vol. 1, nr 1, s. 56, abstr. 21776-P056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Uwagi: XXII ISUCRS Biennial Meeting, San Diego, USA, 2008.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31.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Autorzy: Roman Herman, Marcin Nowak, Tomasz Cegielny, Jakub Kenig, Piotr Walega.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Tytuł oryginału: Endorectal ultrasound imaging in evaluation of Crohn&amp;#39;s disease fistulas.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Czasopismo: World J. Colorectal Surg.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Szczegóły: 2008 : Vol. 1, nr 1, s. 67, abstr. 21837-P068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Uwagi: XXII ISUCRS Biennial Meeting, San Diego, USA, 2008.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32.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Autorzy: Roman Herman, Tomasz Cegielny, Jakub Kenig, Marcin Nowak, Piotr Walega,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Jacek Sobocki.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Tytuł oryginału: Infliximab in the treatment of perianal Crohn disease.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Czasopismo: World J. Colorectal Surg.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Szczegóły: 2008 : Vol. 1, nr 1, s. 66, abstr. 21834-P067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Uwagi: XXII ISUCRS Biennial Meeting, San Diego, USA, 2008.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33.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Autorzy: Dariusz Kania, Piotr Wałęga, Roman M. Herman.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Tytuł oryginału: Leczenia przetok okołoodbytniczyh z zastosowaniem wszczepialnego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marteriału SURGISIS AFP - wstępne doniesienia.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Tytuł angielski: Perianal fistula treatment with use of SURGISIS AFP - preliminary results.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Szczegóły: 2008 : Vol. 9, nr 3, s. 283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Uwagi: VII Sympozjum Polskiego Klubu Koloproktologii, Kielce, 23-25 października 2008.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34.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Autorzy: Piotr Wałęga, Jakub Kenig, Marcin Nowak, Michał Nowakowski, Jerzy Sałówka,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Tomasz Cegielny, Jacek Sobocki, Roman M. Herman.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Tytuł oryginału: Małoinwazyjne wideoskopowe zabiegi w chirurgii zmian nowotworowych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odbytnicy.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Tytuł angielski: Minimal invasive videoscopic procedures in the treatment of rectal neoplasia.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Szczegóły: 2008 : Vol. 9, nr 3, s. 272, abstr. 6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Uwagi: VII Sympozjum Polskiego Klubu Koloproktologii, Kielce, 23-25 października 2008.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35.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Autorzy: Roman Herman, Piotr Walega, Anna Gierada.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Tytuł oryginału: Non-stimulated gracilloplasty - will it become method of choice?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Czasopismo: World J. Colorectal Surg.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Szczegóły: 2008 : Vol. 1, nr 1, s. 45, abstr. 21937-S047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Uwagi: XXII ISUCRS Biennial Meeting, San Diego, USA, 2008.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36.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Autorzy: Jacek Sobocki, Roman Herman, Piotr Walega.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Tytuł oryginału: Occipital C1-C2 neuromodulation modifies eating behavior and decreases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Body Mass and fat stores in morbidly obese patients - a preliminary results.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Czasopismo: Gastroenterology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Szczegóły: 2008 : Vol. 134, nr 4 suppl. 1, s. A-135, abstr. 924d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Uwagi: Digestive Disease Week and the 109th Annual Meeting of the AGA Institute, San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Diego, CA, May 17-22, 2008.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37.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Autorzy: Jacek Sobocki, Michal Nowakowski, Roman M. Herman, Piotr Walega, John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Spensley.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Tytuł oryginału: Pelvic neuromodulation controls colonic motility, defecation and induces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miction. Evaluation of a SPIDER-System.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Czasopismo: Gastroenterology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Szczegóły: 2008 : Vol. 134, nr 4 suppl. 1, s. A-66, abstr. 486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Uwagi: Digestive Disease Week and the 109th Annual Meeting of the AGA Institute, San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Diego, CA, May 17-22, 2008.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38.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Autorzy: Piotr Wałęga, Michał Romaniszyn, Jakub Kenig, Roman Maria Herman.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Tytuł oryginału: Recto-anal repair - małoinwazyjna metoda leczenia zaawansowanej choroby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hemoroidalnej. Doświadczenia własne.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Tytuł angielski: Recto-anal repair - minimal invasive method of treatment of advanced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haemorrhoidal disease. Own experience.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Szczegóły: 2008 : Vol. 9, nr 3, s. 296, abstr. 1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Uwagi: VII Sympozjum Polskiego Klubu Koloproktologii, Kielce, 23-25 października 2008.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39.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Autorzy: Roman M. Herman, Piotr Wałęga, Katarzyna Jaśko, Michał Nowakowski.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Tytuł oryginału: Sztuczny zwieracz jelitowy (artificial soft anal band) w leczeniu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nietrzymania stolca - zaawansowanie metody w Polsce.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Tytuł angielski: Artificial soft anal band - in the treatment of faecal incontinence - Polish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experience.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Szczegóły: 2008 : Vol. 9, nr 3, s. 300, abstr. 7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Uwagi: VII Sympozjum Polskiego Klubu Koloproktologii, Kielce, 23-25 października 2008.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40.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Autorzy: Piotr Walega, Roman Herman, Jakub Kenig, Tomasz Cegielny, Marcin Nowak,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Michal Nowakowski.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Tytuł oryginału: Transanal endoscopic local excision of rectal tumors - clinical and functional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results of 90 patients.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Czasopismo: World J. Colorectal Surg.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Szczegóły: 2008 : Vol. 1, nr 1, s. 92, abstr. 21665-P094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Uwagi: XXII ISUCRS Biennial Meeting, San Diego, USA, 2008.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41.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Autorzy: Piotr Walega, Jakub Kenig, Tomasz Cegielny, Marcin Nowak, Michal Nowakowski,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Roman M. Herman.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Tytuł oryginału: Transanal endoscopic local excision of rectal tumors - clinical and functional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results of 90 patients.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Szczegóły: 2008 : Vol. 10 suppl. 2, s. 38, abstr. P177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Uwagi: Third Annual Meeting of the European Society of Coloproctology, Nantes, France, 4-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27 September 2008.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42.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Autorzy: P[iotr] Walega, R[oman] Herman, J[akub] Kenig, T[omasz] Cegielny, J[erzy]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Salowka, M[ichał] Nowakowski, J[acek] Sobocki.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Tytuł oryginału: Transanal videoscopic microsurgery of benign and malignant rectal tumors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of 90 patients.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Czasopismo: Annals of Oncology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Szczegóły: 2008 : Vol. 19 suppl. 6, s. vi55, abstr. P-103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Uwagi: ESMO International Symposium : 10th World Congress on Gastrointestinal Cancer,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Barcelona, Spain, 25-28 June 2008.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43.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Autorzy: Roman M. Herman, Tomasz Cegielny, Piotr Walega, Jakub Kenig, Marcin Nowak.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Tytuł oryginału: Treatment of complicated perianal fistulating Crohn&amp;#39;s disease.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Szczegóły: 2008 : Vol. 10 suppl. 2, s. 19, abstr. P41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Uwagi: Third Annual Meeting of the European Society of Coloproctology, Nantes, France, 4-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27 September 2008.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44.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Autorzy: Jakub Kenig, Roman M. Herman, Adrian Wójcik, Piotr Walega, Marcin Nowak,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Tomasz Cegielny.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Tytuł oryginału: Usefulness of ghrelin measure in blood plasma in patients with colorectal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cancer.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Szczegóły: 2008 : Vol. 10 suppl. 2, s. 38, abstr. P178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Uwagi: Third Annual Meeting of the European Society of Coloproctology, Nantes, France, 4-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27 September 2008.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45.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Autorzy: Piotr Walega, Janusz Frey, Roman M. Herman, Adam Korczynski, Jerzy Salowka,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Adrian Wojcik, Jakub Kenig.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Tytuł oryginału: Advanced haemorrhoidal disease treatment using the Recto Anal Repair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(RAR) procedure - own experiences.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Szczegóły: 2007 : Vol. 9 suppl. 3, abstr. P349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Uwagi: Second Annual Meeting of the European Society of Coloproctology, Portomaso,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Malta, 26-29 September 2007.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46.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Autorzy: Roman Maria Herman, Piotr Walega, Michal Nowakowski, Jerzy Salowka, Jakob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Kenig, Jacek Sobocki, Dorota Zelazny.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Tytuł oryginału: Clinical and physiological evaluation of anal sphincter radiofrequency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remodelling - 12-months experience.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Szczegóły: 2007 : Vol. 9 suppl. 3, abstr. P350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Uwagi: Second Annual Meeting of the European Society of Coloproctology, Portomaso,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Malta, 26-29 September 2007.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47.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Autorzy: M[arcin] Nowak, R[oman] M. Herman, P[iotr] Walega, A. Korczynski, T[omasz]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Cegielny, J[akub] Kenig, J[erzy] Salowka, J[anusz] Frey.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Tytuł oryginału: Endosonografia 2D i 3D - porównanie możliwości diagnostycznych i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zastosowanie kliniczne w proktologii.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Tytuł angielski: 2D and 3D endosonography - diagnostic capabilities and clinical application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comparison.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Czasopismo: Now. Lek.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Szczegóły: 2007 : R. 76 supl. 1, s. 54, abstr. 150 R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Uwagi: 63 Zjazd Towarzystwa Chirurgów Polskich, Poznań, 12-15 września 2007.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48.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Autorzy: J[acek] Sobocki, R[oman] M. Herman, P. Gwóźdź, P[iotr] Wałęga.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Tytuł oryginału: Enhanced recovery after colorectal surgery improves early postoperative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results.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Tytuł całości: W: European Society of Surgery 11 th Annual Conference, Cracow, Poland, 29 th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Nov. - 1 st Dec. 2007 : programme and proceedings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Opis fizyczny: s. 54-55 : abstr. 61.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Charakt. formalna: streszczenie zjazdowe polskie o zasięgu międzynarodowym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49.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Autorzy: Jakub Kenig, Roman M. Herman, Adrian Wojcik, Piotr Walega, Marcin Nowak,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Tomasz Cegielny.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Tytuł oryginału: Human ghrelin level in plasma of patients with colorectal cancer and in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healhy group.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Szczegóły: 2007 : Vol. 9 suppl. 3, s. 48, abstr. P265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Uwagi: Second Annual Meeting of the European Society of Coloproctology, Portomaso,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Malta, 26-29 September 2007.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50.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Autorzy: J[acek] Sobocki, R[oman] M. Herman, P[iotr] Wałęga.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Tytuł oryginału: Kolostomia laproskopowa - ocena jakości opieki okołooperacyjnej.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Tytuł angielski: Laparoscopic colostomy - evaluation of perioperative care.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Czasopismo: Now. Lek.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Szczegóły: 2007 : R. 76 supl. 1, s. 194, abstr. P 169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Uwagi: 63 Zjazd Towarzystwa Chirurgów Polskich, Poznań, 12-15 września 2007.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51.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Autorzy: P[iotr] Wałęga, R[oman] M. Herman, J[akub] Kenig, M[arcin] Nowak, T[omasz]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Cegielny, J[acek] Sobocki, M[ichał] Nowakowski, J[erzy] Sałówka.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Tytuł oryginału: Przezodbytowa endoskopowa mikrochirugia zmian odbytnicy (TEM) -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własne doświadczenia.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Tytuł angielski: Transana endoscopic microsurgery - own experience.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Czasopismo: Now. Lek.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Szczegóły: 2007 : R. 76 supl. 1, s. 80, abstr. 246 R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Uwagi: 63 Zjazd Towarzystwa Chirurgów Polskich, Poznań, 12-15 września 2007.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52.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Autorzy: R[oman] M. Herman, P[iotr] Walega, J[anusz] Frey, J[erzy] Salówka, M[arcin]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Nowak, J[akub] Kenig.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Tytuł oryginału: Recto-Anal Repair - own experience in advanced hemorrhoidal disease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treatment.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Tytuł całości: W: 15th International Congress of the European Association for Endoscopic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Surgery (EAES), Athens, Greece, 4-7 July 2007 : abstract book : abstract book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Opis fizyczny: s. 149 : abstr. P217.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53.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Autorzy: J[acek] Sobocki, R[oman] M. Herman, P[iotr] Wałęga.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Tytuł oryginału: Short term results of laparoscopic vs. open colostomy.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Tytuł całości: W: 11th Annual Conference of the European Society of Surgery, Cracow,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Poland, 29th Nov.-1st Dec. 2007 : programme and proceedings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Opis fizyczny: abstr. 55.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Charakt. formalna: streszczenie zjazdowe polskie o zasięgu międzynarodowym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54.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Autorzy: P[iotr] Wałęga, R[oman] M. Herman, J[akub] Kenig, J[erzy] Sałówka, K[atarzyna]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Smęder, M[ichał] Nowakowski, D[orota] Żelazny.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Tytuł oryginału: Stomia kontrolowana sztucznym zwieraczem jelitowym - pierwsze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doświadczenia.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Tytuł angielski: An artificial bowel sphincter around colostomy.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Czasopismo: Now. Lek.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Szczegóły: 2007 : R. 76 supl. 1, s. 195, abstr. P 173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Uwagi: 63 Zjazd Towarzystwa Chirurgów Polskich, Poznań, 12-15 września 2007.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55.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Autorzy: Roman M. Herman, Tomasz Cegielny, Piotr Walega, Adam Korczynski, Jakub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Kenig, Marcin Nowak.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Tytuł oryginału: The use infiximab in the treatment of perianal fistulas in patients with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Crohn&amp;#39;s disease.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Szczegóły: 2007 : Vol. 9 suppl. 3, s. 20, abstr. P55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Uwagi: Second Annual Meeting of the European Society of Coloproctology, Portomaso,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Malta, 26-29 September 2007.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56.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Autorzy: P[iotr] Walega, M. Scheyer, J[akub] Kenig, R[oman] M. Herman, M[arcin] Nowak,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T[omasz] Cegielny, J[anusz] Frey.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Tytuł oryginału: Two-centre experience in the treatment of hemorrhoidal disease using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Doppler-guided hemorrhoidal artery ligation (DGHAL) results after 12 mounths.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Tytuł całości: W: 15th International Congress of the European Association for Endoscopic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Surgery (EAES), Athens, Greece, 4-7 July 2007 : abstract book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Opis fizyczny: s. 149 : abstr.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57.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Autorzy: P[iotr] Wałęga, A. Zerz, R[oman] M. Herman, I. Tarantino, J[akub] Kenig, J[acek]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Sobocki.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Tytuł oryginału: Tylne wycięcie mesorectum w technice wideoperineoskopii.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Tytuł angielski: Endoscopic posterior mesorectal excision - EPMR.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Czasopismo: Now. Lek.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Szczegóły: 2007 : R. 76 supl. 1, s. 139, abstr. P 043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Uwagi: 63 Zjazd Towarzystwa Chirurgów Polskich, Poznań, 12-15 września 2007.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58.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Autorzy: J[acek] Sobocki, R[oman] M. Herman, P. Gwóźdź, P[iotr] Wałęga.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Tytuł oryginału: Wyniki wczesnej rehabilitacji pooperacyjnej (fast track) w chirurgii jelita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grubego.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Tytuł angielski: Results of enhanced recovery protocol in colorectal cancer.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Czasopismo: Now. Lek.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Szczegóły: 2007 : R. 76 supl. 1, s. 195, abstr. P 171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Uwagi: 63 Zjazd Towarzystwa Chirurgów Polskich, Poznań, 12-15 września 2007.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59.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Autorzy: Jacek Sobocki, Roman M. Herman, P. Gwóźdź, Piotr Wałęga.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Tytuł oryginału: Wyniki wczesnej rehabilitacji pooperacyjnej (fast track) w chirurgii jelita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grubego.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Tytuł angielski: Fast trak in colorectal surgery - own experience.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Czasopismo: Postępy Żywienia Klinicznego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Szczegóły: 2007 : T. 2, nr zjazdowy, s. 25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Uwagi: IX Zjazd Polskiego Towarzystwa Żywienia Poza- i Dojelitowego, Jachranka, 2007.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60.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Autorzy: M[ichał] Nowakowski, J[erzy] Sałówka, E. Kamavuako, P[iotr] Wałęga, D. Farina,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R[oman] M. Herman.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Tytuł oryginału: Zastosowanie powierzchniowej elektromiografii zwieracza zewnętrznego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odbytu i ogólnych modeli drzew klasyfikacji i regresji w diagnostyce nietrzymania stolca.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Tytuł angielski: Surface electromypgraphy of external anal sphincter and general regression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and classification tree models in diagnostics of fecal incontinence.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Czasopismo: Now. Lek.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Szczegóły: 2007 : R. 76 supl. 1, s. 139-140, abstr. P 044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Uwagi: 63 Zjazd Towarzystwa Chirurgów Polskich, Poznań, 12-15 września 2007.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61.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Autorzy: R[oman] M. Herman, P[iotr] Walega, J[akub] Kenig, K[atarzyna] Smeder, J[erzy]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Salowka, M[ichał] Nowakowski, D[orota] Zelazny.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Tytuł oryginału: A hydraulic sphincter prosthesis (Artifitial Bowel Sphincter) for fecal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incontinence treatment - preliminary results.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Szczegóły: 2006 : Vol. 8, suppl. 4, s. 39, abstr.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Uwagi: First Scientific and Annual General Meeting of the European Society of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Coloproctology, Lisbon, Portugal, 13-16 September 2006.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62.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Autorzy: R[oman] M. Herman, P[iotr] Walega, J[akub] Kenig, M[ichał] Nowakowski, J[erzy]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Salówka, K[atarzyna] Smeder, D[orota] Zelazny.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Tytuł oryginału: An Artificial Bowel Sphincter around colostomy - a case report.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Szczegóły: 2006 : Vol. 8, suppl. 4, s. 41, abstr.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Uwagi: First Scientific and Annual General Meeting of the European Society of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Coloproctology, Lisbon, Portugal, 13-16 September 2006.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63.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Autorzy: P[iotr] Wałęga, R[oman] M. Herman, M[ichał] Nowakowski, M[arcin] Nowak,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J[akub] Kenig, J[acek] Sopocki [Sobocki].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Tytuł oryginału: Endoskopowa transrektalna mikrochirurgia TEM - własne doświadczenia z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uwzględnieniem wyników czynnościowych.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Tytuł angielski: Transanal endoscopic microsurgery - functional results and own experience.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Szczegóły: 2006 : Vol. 7 supl. 2, s. 37, abstr. 20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Uwagi: 6 Sympozjum Polskiego Klubu Koloproktologii, Płock, 28 -30 września 2006.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64.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Autorzy: R[oman] M. Herman, P[iotr] Wałęga, M[ichał] Nowakowski, J[erzy] Sałówka,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J[acek] Sobocki.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Tytuł oryginału: Graciloplastyka w leczeniu nietrzymania stolca - własne doświadczenia.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Tytuł angielski: Gracilloplasty in the treatment of fecal incontinence - own experience.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Szczegóły: 2006 : Vol. 7 supl. 2, s. 20, abstr. 7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Uwagi: 6 Sympozjum Polskiego Klubu Koloproktologii, Płock, 28 -30 września 2006.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65.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Autorzy: R[oman] M. Herman, P[iotr] Walega, J. Frey, J[erzy] Salowka, M[arcin] Nowak.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Tytuł oryginału: Recto-Anal Repair : a novel minimally invasive treatment of hemorrhoidal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disease co-existent with rectal mucosa prolapse.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Czasopismo: Colorectal Disease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Szczegóły: 2006 : Vol. 8, suppl. 4, s. 8, abstr. F020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Uwagi: First Scientific and Annual General Meeting of the European Society of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Coloproctology, Lisbon, Portugal, 13-16 September 2006.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66.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Autorzy: R[oman] M. Herman, M[ichał] Nowakowski, J[erzy] Sałówka, P[iotr] Wałęga,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K[atarzyna] Smęder, J[akub] Kenig, J[acek] Sobocki.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Tytuł oryginału: Remodeling zwieraczy odbytnicy (SECCA) - wyniki badań własnych po 3 i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6 miesiącach.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Tytuł angielski: Anal sphincter remodeling (SECCA) - results after 3 and 6 months.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Szczegóły: 2006 : Vol. 7 supl. 2, s. 40, abstr. 25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Uwagi: 6 Sympozjum Polskiego Klubu Koloproktologii, Płock, 28 -30 września 2006.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67.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Autorzy: R[oman] M. Herman, P[iotr] Wałęga, M[ichał] Nowakowski, K[atarzyna] Smęder,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J[erzy] Sałówka.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Tytuł oryginału: Sztuczny zwieracz jelitowy w zaopatrzeniu stomii.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Szczegóły: 2006 : Vol. 7 supl. 2, s. 48, abstr. 41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Uwagi: 6 Sympozjum Polskiego Klubu Koloproktologii, Płock, 28 -30 września 2006.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68.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Autorzy: H. Rosen, R[oman] M. Herman, P[iotr] Wałęga, M[ichał] Nowakowski, K[atarzyna]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Smęder, J[erzy] Sałówka.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Tytuł oryginału: Artificial soft anal band in the treatment of faecal incontinence - preliminary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report about application of the technique in Poland.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Szczegóły: 2005 : Vol. 6 suppl. 1, s. 80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Uwagi: 6th International Colorectal Symposium and 10th Central European Congress of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Coloproctology, Łódź, 1st - 3rd June 2005.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Charakt. formalna: streszczenie zjazdowe polskie o zasięgu międzynarodowym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Język publikacji: ENG, POL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69.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Autorzy: P[iotr] Walega, R[oman] M. Herman, M. Scheyer, S. Arnold, M[ichał]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 xml:space="preserve">Nowakowski, J. Frey.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Tytuł oryginału: Doppler Guided Haemorrhoidal Arteries Ligation - new, minimally invasive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method of haemorrhoidal disease treatment - results of the multicenter trial.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Czasopismo: Acta Chirurgica Belgica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Szczegóły: 2005 : Vol. 105, nr 5 suppl., s. 19, abstr. 20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Uwagi: European Society of Surgery Annual Meeting, Vienna, November 11-12, 2005.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70.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Autorzy: R[oman] M. Herman, J[acek] Sobocki, P[iotr] Wałęga.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Tytuł oryginału: Korelacja zaburzeń anorektalnych i urodynamicznych u chorych z zespołem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przedniej niskiej resekcji odbytnicy.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Tytuł angielski: Correlation of anorectal and urodynamic disturbances in low anterior rectal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resection syndrome.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Tytuł całości: W: 62 Zjazd Towarzystwa Chirurgów Polskich, Białystok, 14-17 września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2005 : streszczenia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Opis fizyczny: s. 160.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71.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Autorzy: R[oman] Herman, Piotr Walega, P[iotr] Thor, J. Frey, K[rzysztof] Gil.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Tytuł oryginału: Quantitative alterations of intestitial cells of Cajal (ICC) in sigmoid colon of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patients with diverticular disease.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Czasopismo: Acta Chirurgica Belgica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Szczegóły: 2005 : Vol. 105, nr 5 suppl., s. 29, abstr. 43 PP.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Uwagi: European Society of Surgery Annual Meeting, Vienna, November 11-12, 2005.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72.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Autorzy: R[oman] M. Herman, P[iotr] Wałęga, M[ichał] Nowakowski, K[atarzyna] Smęder,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J[erzy] Sałówka, J[acek] Sobocki, H. Rosen.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Tytuł oryginału: Sztuczny zwieracz jelitowy (Artificial Soft Anal Band) - pierwsze polskie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  <w:t xml:space="preserve">doniesienie z wszczepienia hydraulicznej protezy zwieraczy.</w:t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Tytuł angielski: Artificial soft anal band - the first polish implantation of hydraulic prothesis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of sphincters.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  <w:t xml:space="preserve">Tytuł całości: W: 62 Zjazd Towarzystwa Chirurgów Polskich, Białystok, 14-17 września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2005 : streszczenia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Opis fizyczny: s. 311.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73.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Autorzy: P[iotr] Walega, M[ichał] Nowakowski, T[omasz] Cegielny, J[akub] Kenig, R[oman]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M. Herman.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Tytuł oryginału: Transanal endoscopic microsurgery (TEM) - local application of NT</w:t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goitment to protect sphincters damage.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Czasopismo: Acta Chirurgica Belgica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Szczegóły: 2005 : Vol. 105, nr 5 suppl., s. 39, abstr. P 19</w:t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Uwagi: European Society of Surgery Annual Meeting, Vienna, November 11-12, 2005.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74.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Autorzy: R[oman] M. Herman, M[ichał] Nowakowski, A. Bottin, J[erzy] Salowka, R.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Merletti, P. Enck, P[iotr] Walega.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Tytuł oryginału: Two years of experience with surface EMG as a new proctological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diagnostic tool.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Czasopismo: Acta Chirurgica Belgica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Szczegóły: 2005 : Vol. 105, nr 5 suppl., s. 20, abstr. 22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Uwagi: European Society of Surgery Annual Meeting, Vienna, November 11-12, 2005.</w:t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75.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Autorzy: P[iotr] Wałęga, R[oman] M. Herman, M[ichał] Nowakowski, T[omasz] Cegielny,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M[arcin] Nowak, J[acek] Sobocki.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Tytuł oryginału: Własne doświadczenia w zastosowaniu techniki transanalnego wycięcia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  <w:t xml:space="preserve">zmian odbytnicy (TEM).</w:t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Tytuł angielski: Own experience in TEM excision of rectal pathology.</w:t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Tytuł całości: W: 62 Zjazd Towarzystwa Chirurgów Polskich, Białystok, 14-17 września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2005 : streszczenia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Opis fizyczny: s. 183.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76.</w:t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Autorzy: P[iotr] Wałęga, R[oman] M. Herman, M[ichał] Nowakowski, T[omasz] Cegielny,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K. Herman.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Tytuł oryginału: Doświadczenia własne w endoskopowej transrektalnej mikrochirurgii (TEM)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z uwzględnieniem prewencji zwieraczy odbytu.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  <w:t xml:space="preserve">Tytuł angielski: Own experience in transanal endoscopic microsurgery (TEM) focused on</w:t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prevention of sphincter function.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Szczegóły: 2004 : Vol. 5, nr 1 suppl., s. 65, abstr. 4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Uwagi: V Sympozjum Polskiego Klubu Koloproktologii, Zamość, 21-23 października 2004 r.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77.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  <w:t xml:space="preserve">Autorzy: R[oman] M. Herman, P[iotr] Wałęga, M[ichał] Nowakowski, T[omasz] Cegielny.</w:t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Tytuł oryginału: Gracilloplastyka adynamiczna uzupełniona stymulacja przezodbytową - 4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lata własnych doświadczeń.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Tytuł angielski: Adynamic grecilloplasty supported by transanal stimulation - 4 years own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t xml:space="preserve">experience.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Szczegóły: 2004 : Vol. 5, nr 1 suppl., s. 39, abstr. 1</w:t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Uwagi: V Sympozjum Polskiego Klubu Koloproktologii, Zamość, 21-23 października 2004 r.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78.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Autorzy: P[iotr] Wałęga, R[oman] M. Herman, T[omasz] Cegielny, M[ichał] Nowakowski,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J[erzy] Sałówka.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Tytuł oryginału: Leczenie chirurgiczne uchyłka przedniego odbytnicy współistniejącego z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wgłobieniem odbytniczo- odbytowym uzupełnione metodą treningu behawioralnego -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doświadczenia własne.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  <w:t xml:space="preserve">Tytuł angielski: Surgical treatment of anterior rectocoele with rectoanal invagination - own</w:t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experience.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  <w:t xml:space="preserve">Szczegóły: 2004 : Vol. 5, nr 1 suppl., s. 74, abstr. 29</w:t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Uwagi: V Sympozjum Polskiego Klubu Koloproktologii, Zamość, 21-23 października 2004 r.</w:t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79.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Autorzy: R[oman] M. Herman, P[iotr] Wałęga, M[ichał] Nowakowski, K. Herman, T[omasz]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  <w:t xml:space="preserve">Cegielny.</w:t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Tytuł oryginału: Poprzeczna koloplastyka z mechanicznym zespoleniem okrężniczo-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odbytowym z dostępu brzusznego - technika oszczędzająca zwieracze odbytu w chirurgii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odbytnicy.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Tytuł angielski: Transversal coloplasty with staplet colo-anal anastomosis by laparotomy.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Anal sphincter sparing technique in rectal surgery.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Szczegóły: 2004 : Vol. 5, nr 1 suppl., s. 74-75, abstr. 31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Uwagi: V Sympozjum Polskiego Klubu Koloproktologii, Zamość, 21-23 października 2004 r.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80.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  <w:t xml:space="preserve">Autorzy: P[iotr] Wałęga, R[oman] M. Herman, M[ichał] Nowakowski.</w:t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  <w:t xml:space="preserve">Tytuł oryginału: Własne doświadczenia w leczeniu choroby hemoroidalnej metodą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  <w:t xml:space="preserve">selektywnego podwiązania naczyń hemoroidalnych pod kontrolą Dopplera.</w:t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Tytuł angielski: Own experience in haemorrhoidal disease treatment by selective vessels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  <w:t xml:space="preserve">ligation guided by Doppler.</w:t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  <w:t xml:space="preserve">Szczegóły: 2004 : Vol. 5, nr 1 suppl., s. 68, abstr. 13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Uwagi: V Sympozjum Polskiego Klubu Koloproktologii, Zamość, 21-23 października 2004 r.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81.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Autorzy: Roman Herman, Piotr Wałęga, Michał Nowakowski, Janusz Frey, Tomasz Cegielny,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Łukasz Nowarski, Dorota Żelazny.</w:t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Tytuł oryginału: Adynamiczna gracilloplastyka w leczeniu nietrzymania stolca.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  <w:t xml:space="preserve">Tytuł angielski: Adynamic gracilloplasty in treatment of fecal incontinence.</w:t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Tytuł całości: W: Pamiętnik 61 Zjazdu Towarzystwa Chirurgów Polskich, Gdańsk, 17-20.09,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2003 : chirurgia gastroenterologiczna / pod red. Zbigniewa Grucy.</w:t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Adres wydawniczy: Gdańsk : [Towarzystwo Chirurgów Polskich], 2003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  <w:t xml:space="preserve">Opis fizyczny: s. 184 : abstr. GA107.</w:t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82.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  <w:t xml:space="preserve">Autorzy: Roman M[aria] Herman, Piotr Thor, Krzysztof Gil, Janusz Frey, Piotr Walega,</w:t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Michal Nowakowski, Lukasz Nowarski, Tomasz Cegielny.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  <w:t xml:space="preserve">Tytuł oryginału: Differences of patterns of distribution of Interstitial Cells of Cajal (ICC)</w:t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between diverticular sigmoid colon and non-diverticular bowel.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Tytuł całości: W: 19th International Symposium on Gastrointestinal Motility, Barcelona,</w:t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Spain, October 5-8, 2003.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  <w:t xml:space="preserve">Opis fizyczny: s. 124 : abstr. 456</w:t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83.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Autorzy: R[oman] Herman, P[iotr] Walega, J[anusz] Frey, T[omasz] Cegielny, M[ichał]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  <w:t xml:space="preserve">Nowakowski, L[ukasz] Nowarski.</w:t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Tytuł oryginału: Doppler guided selective hemorrhoidal arteries ligation (DGHAL) - clinical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  <w:t xml:space="preserve">and functional results.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Czasopismo: Techniques in Coloproctology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Szczegóły: 2003 : Vol. 7 suppl. 1, s. S47, abstr.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Uwagi: 9th Biennal Congress of the European Council of Coloproctology ECCP 2003,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  <w:t xml:space="preserve">Athens, Greece, May 31st - June 4th 2003.</w:t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84.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Autorzy: Roman Herman, Piotr Wałęga, Michał Nowakowski, Piotr Richter, Tadeusz Popiela.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Tytuł oryginału: Graciloplastyka w leczeniu nietrzymania stolca - doświadczenia polskie.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  <w:t xml:space="preserve">Tytuł angielski: Gracilloplasty in treatment of fecal incontinience - polish experience.</w:t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Tytuł całości: W: Pamiętnik 61 Zjazdu Towarzystwa Chirurgów Polskich, Gdańsk, 17-20.09,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  <w:t xml:space="preserve">2003 : chirurgia gastroenterologiczna / pod red. Zbigniewa Grucy.</w:t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Adres wydawniczy: Gdańsk : [Towarzystwo Chirurgów Polskich], 2003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Opis fizyczny: s. 69-70 : abstr. G31.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  <w:t xml:space="preserve">85.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Autorzy: Piotr Wałęga, Roman Herman.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Tytuł oryginału: Kontrolowane Doplerem selektywne podwiązanie tętnic hemorrhoidalnych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jako nowa metoda leczenia choroby hemorrhoidalnej - doświadczenia własne.</w:t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Tytuł angielski: Selective Doppler guided hemorrhoidal arteries ligation as a new method of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  <w:t xml:space="preserve">tretment of hemorrhoids - own experience.</w:t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Tytuł całości: W: Pamiętnik 61 Zjazdu Towarzystwa Chirurgów Polskich, Gdańsk, 17-20.09,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  <w:t xml:space="preserve">2003 : chirurgia gastroenterologiczna / pod red. Zbigniewa Grucy.</w:t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Adres wydawniczy: Gdańsk : [Towarzystwo Chirurgów Polskich], 2003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Opis fizyczny: s. 186-187 : abstr. GA113.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86.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  <w:t xml:space="preserve">Autorzy: Roman Herman, Piotr Wałęga, Michał Nowakowski, Krzysztof Herman.</w:t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Tytuł oryginału: Poprzeczna koloplastyka z mechanicznym zespoleniem okrężniczo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  <w:t xml:space="preserve">odbytowym z dostępu brzusznego - technika ograniczająca uraz zwieraczy przy</w:t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wprowadzaniu staplera do zespoleń w niskich resekcjach odbytnicy.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  <w:t xml:space="preserve">Tytuł angielski: Transverse coloplasty with total transabdominal stapled colorectoanastomosis</w:t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following LAR as a sphincter preserving technique.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Tytuł całości: W: Pamiętnik 61 Zjazdu Towarzystwa Chirurgów Polskich, Gdańsk, 17-20.09,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2003 : chirurgia gastroenterologiczna / pod red. Zbigniewa Grucy.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  <w:t xml:space="preserve">Adres wydawniczy: Gdańsk : [Towarzystwo Chirurgów Polskich], 2003</w:t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Opis fizyczny: s. 190 : abstr. GA122.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  <w:t xml:space="preserve">87.</w:t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  <w:t xml:space="preserve">Autorzy: Roman M[aria] Herman, Piotr Walega, Michal Nowakowski, Janusz Frey, Filip Res,</w:t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Lukasz Nowarski, Tomasz Cegielny.</w:t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  <w:t xml:space="preserve">Tytuł oryginału: The influence of radiotherapy on rectoanal inhibitory reflex (RAIR) and</w:t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reflex sphincters contraction (RSC).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  <w:t xml:space="preserve">Tytuł całości: W: 19th International Symposium on Gastrointestinal Motility, Barcelona,</w:t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Spain, October 5-8, 2003.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  <w:t xml:space="preserve">Opis fizyczny: s. 128 : abstr. 473</w:t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88.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  <w:t xml:space="preserve">Autorzy: P[iotr] Walega, R[oman] Herman, T[omasz] Cegielny, J[anusz] Frey, M[ichał]</w:t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Nowakowski, L[ukasz] Nowarski.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Tytuł oryginału: Transanal endoscopic microsurgery (TEM) - local application of GTN</w:t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ointment to avoid sphincter damage : short-term results.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  <w:t xml:space="preserve">Czasopismo: Techniques in Coloproctology</w:t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Szczegóły: 2003 : Vol. 7 suppl. 1, s. S47, abstr.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  <w:t xml:space="preserve">Uwagi: 9th Biennal Congress of the European Council of Coloproctology ECCP 2003,</w:t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Athens, Greece, May 31st - June 4th 2003.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  <w:t xml:space="preserve">89.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Autorzy: Piotr Wałęga, Roman Herman, Michał Nowakowski.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Tytuł oryginału: Transanalne endoskopowe wycięcie zmiany (TEM) z użyciem noża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harmonicznego (HS) i miejscowym zastosowaniem nitrogliceryny (NTG) jako metoda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  <w:t xml:space="preserve">oszczędzająca zwieracze w chirurgii nowotworów odbytnicy - doświadczenia własne.</w:t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Tytuł angielski: Transanal endoscopic excision (TEM) with use of harmonic scalpel (HS) and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  <w:t xml:space="preserve">local application of nitroglycerin as a sphincter preserving technique in surgery of rectal</w:t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caner.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  <w:t xml:space="preserve">Tytuł całości: W: Pamiętnik 61 Zjazdu Towarzystwa Chirurgów Polskich, Gdańsk, 17-20.09,</w:t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2003 : chirurgia gastroenterologiczna / pod red. Zbigniewa Grucy.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  <w:t xml:space="preserve">Adres wydawniczy: Gdańsk : [Towarzystwo Chirurgów Polskich], 2003</w:t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Opis fizyczny: s. 191 : abstr. GA123.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  <w:t xml:space="preserve">90.</w:t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Autorzy: Roman Herman, Filip Reś, Michał Nowakowski, Tomasz Cegielny, Janusz Frey,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  <w:t xml:space="preserve">Łukasz Nowarski, Piotr Wałęga.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Tytuł oryginału: Wpływ radioterapii na koordynację odbytniczo-odbytową.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  <w:t xml:space="preserve">Tytuł angielski: Influence of radiotherapy on recto-anal coordination.</w:t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Tytuł całości: W: Pamiętnik 61 Zjazdu Towarzystwa Chirurgów Polskich, Gdańsk, 17-20.09,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2003 : chirurgia gastroenterologiczna / pod red. Zbigniewa Grucy.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  <w:t xml:space="preserve">Adres wydawniczy: Gdańsk : [Towarzystwo Chirurgów Polskich], 2003</w:t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Opis fizyczny: s. 189-190 : abstr. GA121.</w:t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91.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  <w:t xml:space="preserve">Autorzy: R[oman] M. Herman, P[iotr] Walega, M[ichał] Nowakowski.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  <w:t xml:space="preserve">Tytuł oryginału: Adynamic gracilloplasty with transanal elektrostymulationas as a method of</w:t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  <w:t xml:space="preserve">treatment of end stage fecal incontinence.</w:t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  <w:t xml:space="preserve">Tytuł całości: W: 7th International Meeting of Coloproctology, Saint-Vincent, (Italy),</w:t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  <w:t xml:space="preserve">September 30 October 1-2-3, 2002 : biennial course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www.colorep.it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92.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  <w:t xml:space="preserve">Autorzy: P[iotr] Walega, R[oman] M. Herman, M[ichał] Nowakowski.</w:t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  <w:t xml:space="preserve">Tytuł oryginału: Anorectal motility and perception after faecal diversion (Hartman</w:t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procedure).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  <w:t xml:space="preserve">Tytuł całości: W: 7th International Meeting of Coloproctology, Saint-Vincent, (Italy),</w:t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  <w:t xml:space="preserve">September 30 October 1-2-3, 2002 : biennial course</w:t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  <w:t xml:space="preserve">www.colorep.it</w:t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  <w:t xml:space="preserve">93.</w:t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  <w:t xml:space="preserve">Autorzy: R[oman] M. Herman, P[iotr] Walega, M[ichał] Nowakowski, T[omasz] Cegielny.</w:t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  <w:t xml:space="preserve">Tytuł oryginału: Combined surgical and conservative treatment of anterior rectocoele - short-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  <w:t xml:space="preserve">term results.</w:t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  <w:t xml:space="preserve">Tytuł całości: W: Eurosurgery 2002, Lisboa, 5-7 June 2002 : abstracts book</w:t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  <w:t xml:space="preserve">Opis fizyczny: abstr. P255.</w:t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  <w:t xml:space="preserve">94.</w:t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  <w:t xml:space="preserve">Autorzy: R[oman] M[aria] Herman, P[iotr] Thor, K[rzysztof] Gil, P[iotr] Walega, J[anusz]</w:t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  <w:t xml:space="preserve">Frey, M[ichał] Nowakowski.</w:t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  <w:t xml:space="preserve">Tytuł oryginału: Diverticular disease : is the distribution of interstitial cells of Cajal different</w:t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  <w:t xml:space="preserve">from healthy bowel?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  <w:t xml:space="preserve">Czasopismo: Neurogastroenterology and Motility</w:t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  <w:t xml:space="preserve">Szczegóły: 2002 : Vol. 14, nr 5, s. 565, abstr. O12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  <w:t xml:space="preserve">Uwagi: XI. European Symposium on Neurogastroenterology and Motility, Tübingen,</w:t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  <w:t xml:space="preserve">Germany, 2-4 October 2002.</w:t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95.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  <w:t xml:space="preserve">Autorzy: Roman M. Herman, P[iotr] Walega, M[ichał] Nowakowski.</w:t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  <w:t xml:space="preserve">Tytuł oryginału: Harmonic scalpel in transanal endoscopic microsurgery.</w:t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  <w:t xml:space="preserve">Tytuł całości: W: Scientific and Third Annual General Meeting, Erlangen, Germany, 12th-</w:t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  <w:t xml:space="preserve">14th September 2002</w:t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  <w:t xml:space="preserve">Opis fizyczny: s. 39 : abstr. 37.</w:t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  <w:t xml:space="preserve">96.</w:t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  <w:t xml:space="preserve">Autorzy: R[oman] M. Herman, Piotr Walega, M[ichał] Nowakowski.</w:t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  <w:t xml:space="preserve">Tytuł oryginału: Low anterior resection syndrome - clinical, manometric and</w:t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  <w:t xml:space="preserve">videoproctographic evaluation 2 years after surgery.</w:t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  <w:t xml:space="preserve">Tytuł całości: W: Eurosurgery 2002, Lisboa, 5-7 June 2002 : abstracts book</w:t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  <w:t xml:space="preserve">Opis fizyczny: abstr. 0268.</w:t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  <w:t xml:space="preserve">97.</w:t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  <w:t xml:space="preserve">Autorzy: R[oman] M. Herman, P[iotr] Wałęga, M[ichał] Nowakowski.</w:t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  <w:t xml:space="preserve">Tytuł oryginału: Maść nitroglicerynowa w prewencji uszkodzeń zwieraczy w trakcie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  <w:t xml:space="preserve">zabiegów TEM.</w:t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  <w:t xml:space="preserve">Szczegóły: 2002 : suppl. 1, s. 65, abstr. 2.4</w:t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  <w:t xml:space="preserve">Uwagi: 4. Sympozjum Naukowe Polskiego Klubu Koloproktologii, Szczyrk 24-26</w:t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  <w:t xml:space="preserve">października 2002.</w:t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  <w:t xml:space="preserve">98.</w:t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  <w:t xml:space="preserve">Autorzy: R[oman] M. Herman, P[iotr] J. Thor, P[iotr] Walega, M. Blazewicz, M. Lipinski,</w:t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  <w:t xml:space="preserve">M[ichał] Nowakowski.</w:t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  <w:t xml:space="preserve">Tytuł oryginału: Novel microchip electrostimulator for dynamic graciloplasty.</w:t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  <w:t xml:space="preserve">Tytuł całości: W: 10th EAES Annual Congress, Lisbon - Portugal, June 2-5, 2002.</w:t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  <w:t xml:space="preserve">99.</w:t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  <w:t xml:space="preserve">Autorzy: R[oman] M. Herman, P[iotr] Thor, K[rzysztof] Gil, P[iotr] Walega, J[anusz] Frey,</w:t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  <w:t xml:space="preserve">M[ichał] Nowakowski.</w:t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  <w:t xml:space="preserve">Tytuł oryginału: Patterns of distribution of Interstitial Cells of Cajal (ICC) in descending</w:t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  <w:t xml:space="preserve">colon of patients with diverticular disease.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  <w:t xml:space="preserve">Tytuł całości: W: Eurosurgery 2002, Lisboa, 5-7 June 2002 : abstracts book</w:t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  <w:t xml:space="preserve">Opis fizyczny: abstr. P254.</w:t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  <w:t xml:space="preserve">100.</w:t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  <w:t xml:space="preserve">Autorzy: R[oman] M. Herman, P[iotr] Thor, K[rzysztof] Gil, P[iotr] Walega, J[anusz] Frey,</w:t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  <w:t xml:space="preserve">M[ichał] Nowakowski.</w:t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  <w:t xml:space="preserve">Tytuł oryginału: Patterns of distribution of Interstitial Cells of Cajal (ICC) in descending</w:t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  <w:t xml:space="preserve">colon of patients with diverticular disease.</w:t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  <w:t xml:space="preserve">Tytuł całości: W: Eurosurgery 2002, Lisboa, 5-7 June 2002 : abstracts book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  <w:t xml:space="preserve">Opis fizyczny: s. 35 : abstr. O254.</w:t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  <w:t xml:space="preserve">101.</w:t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  <w:t xml:space="preserve">Autorzy: R[oman] M. Herman, P[iotr] Walega, M[ichał] Nowakowski, J[anusz] Frey,</w:t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  <w:t xml:space="preserve">T[omasz] Cegielny.</w:t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  <w:t xml:space="preserve">Tytuł oryginału: Rectoanal reflexes after surgical treatment with postoperative biofeedback</w:t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  <w:t xml:space="preserve">training of anterior rectocoele and recto-rectal intussusception.</w:t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  <w:t xml:space="preserve">Czasopismo: Neurogastroenterology and Motility</w:t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  <w:t xml:space="preserve">Szczegóły: 2002 : Vol. 14, nr 5, s. 603-604, abstr. P130</w:t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Uwagi: XI. European Symposium on Neurogastroenterology and Motility, Tübingen,</w:t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  <w:t xml:space="preserve">Germany, 2-4 October 2002.</w:t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  <w:t xml:space="preserve">102.</w:t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  <w:t xml:space="preserve">Autorzy: R[oman] M. Herman, P[iotr] Wałęga, T[omasz] Cegielny.</w:t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  <w:t xml:space="preserve">Tytuł oryginału: Wgłobienie odbytniczo-odbytowe wpółistniejące z uchyłkiem przednim</w:t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  <w:t xml:space="preserve">odbytnicy - doświadczenia własne.</w:t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  <w:t xml:space="preserve">Szczegóły: 2002 : suppl. 1, s. 81, abstr. 8.4</w:t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  <w:t xml:space="preserve">Uwagi: 4. Sympozjum Naukowe Polskiego Klubu Koloproktologii, Szczyrk 24-26</w:t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  <w:t xml:space="preserve">października 2002.</w:t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  <w:t xml:space="preserve">103.</w:t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  <w:t xml:space="preserve">Autorzy: R[oman] M. Herman, P[iotr] Wałęga, J[anusz] Frey.</w:t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  <w:t xml:space="preserve">Tytuł oryginału: Zastosowanie elektrotermii &amp;quot;LigaSure&amp;quot; w leczeniu operacyjnym hemoroidów</w:t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  <w:t xml:space="preserve">- doświadczenia własne.</w:t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476">
      <w:pPr>
        <w:rPr/>
      </w:pPr>
      <w:r w:rsidDel="00000000" w:rsidR="00000000" w:rsidRPr="00000000">
        <w:rPr>
          <w:rtl w:val="0"/>
        </w:rPr>
        <w:t xml:space="preserve">Szczegóły: 2002 : suppl. 1, s. 75, abstr. 5.5</w:t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  <w:t xml:space="preserve">Uwagi: 4. Sympozjum Naukowe Polskiego Klubu Koloproktologii, Szczyrk 24-26</w:t>
      </w:r>
    </w:p>
    <w:p w:rsidR="00000000" w:rsidDel="00000000" w:rsidP="00000000" w:rsidRDefault="00000000" w:rsidRPr="00000000" w14:paraId="00000478">
      <w:pPr>
        <w:rPr/>
      </w:pPr>
      <w:r w:rsidDel="00000000" w:rsidR="00000000" w:rsidRPr="00000000">
        <w:rPr>
          <w:rtl w:val="0"/>
        </w:rPr>
        <w:t xml:space="preserve">października 2002.</w:t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  <w:t xml:space="preserve">104.</w:t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  <w:t xml:space="preserve">Autorzy: R[oman] M. Herman, P[iotr] Wałęga, M[ichał] Nowakowski.</w:t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  <w:t xml:space="preserve">Tytuł oryginału: Zastosowanie noża harmonicznego w endokopowej mikrochirurgii</w:t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  <w:t xml:space="preserve">transrektalnej (TEM).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  <w:t xml:space="preserve">Tytuł angielski: Application of harmonic scalpel in transanal endoscopic microsurgery</w:t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(TEM).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  <w:t xml:space="preserve">Czasopismo: Proktologia</w:t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  <w:t xml:space="preserve">Szczegóły: 2002 : suppl. 1, s. 65, abstr. 2.3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  <w:t xml:space="preserve">Uwagi: 4. Sympozjum Naukowe Polskiego Klubu Koloproktologii, Szczyrk 24-26</w:t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  <w:t xml:space="preserve">października 2002.</w:t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  <w:t xml:space="preserve">105.</w:t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  <w:t xml:space="preserve">Autorzy: R[oman] Herman, P[iotr] Wałęga, T[adeusz] Popiela.</w:t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  <w:t xml:space="preserve">Tytuł oryginału: Dwa lata własnych doświadczeń w leczeniu nietrzymania stolca metodą</w:t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  <w:t xml:space="preserve">dynamicznej gracilloplastyki.</w:t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  <w:t xml:space="preserve">Tytuł angielski: Two years own experience in dynamic graciloplasty in the treatment of fecal</w:t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  <w:t xml:space="preserve">incontinence.</w:t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  <w:t xml:space="preserve">Tytuł całości: W: 60 Jubileuszowy Zjazd Towarzystwa Chirurgów Polskich, Warszawa, 12-</w:t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  <w:t xml:space="preserve">15 IX 2001 : streszczenia/abstracts</w:t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  <w:t xml:space="preserve">Opis fizyczny: s. 294-295 : abstr. 733.</w:t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  <w:t xml:space="preserve">106.</w:t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  <w:t xml:space="preserve">Autorzy: P[iotr] Wałęga, R[oman] M. Herman, A. Widera.</w:t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  <w:t xml:space="preserve">Tytuł oryginału: Elektrostymulacja przezodbytnicza jako zachowawcza metoda w leczeniu</w:t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  <w:t xml:space="preserve">nietrzymania stolca.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  <w:t xml:space="preserve">Tytuł całości: W: 60 Jubileuszowy Zjazd Towarzystwa Chirurgów Polskich, Warszawa, 12-</w:t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  <w:t xml:space="preserve">15 IX 2001 : streszczenia/abstracts</w:t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  <w:t xml:space="preserve">Opis fizyczny: s. 294 : abstr. 732.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  <w:t xml:space="preserve">107.</w:t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  <w:t xml:space="preserve">Autorzy: Roman M. Herman, Piotr Walega, Michal Nowakowski, Piotr Richter, Tadeusz</w:t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  <w:t xml:space="preserve">Popiela.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  <w:t xml:space="preserve">Tytuł oryginału: Fecal incontinence Severity Index and its correlation to life quality in</w:t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  <w:t xml:space="preserve">dynamic gracilloplasty patients.</w:t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  <w:t xml:space="preserve">Tytuł całości: W: 9th International Congress of the European Association for Endoscopic</w:t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  <w:t xml:space="preserve">Surgery, Maastricht, 13-16 June, 2001 : final programme</w:t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  <w:t xml:space="preserve">108.</w:t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  <w:t xml:space="preserve">Autorzy: Piotr Walega, R[oman] M. Herman, M[ichał] Nowakowski, T[adeusz] Popiela.</w:t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  <w:t xml:space="preserve">Tytuł oryginału: Low anterior resection syndrome - clinical, manometric and</w:t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  <w:t xml:space="preserve">videoproctographic evaluation 2 years after surgery.</w:t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  <w:t xml:space="preserve">Tytuł całości: W: 39th World Congress of Surgery Centennial Congress : International</w:t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  <w:t xml:space="preserve">Surgical Week ISW2001, Brussels, Belgium, August 26-30, 2001 : abstract book</w:t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  <w:t xml:space="preserve">109.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  <w:t xml:space="preserve">Autorzy: Roman M. Herman, Piotr Wałęga, Michał Nowakowski.</w:t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  <w:t xml:space="preserve">Tytuł oryginału: Quality-of-life following fecal diversion (Hartman procedure); before and</w:t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  <w:t xml:space="preserve">after restoration of intestinal continuity.</w:t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  <w:t xml:space="preserve">Tytuł całości: W: 9th International Congress of the European Association for Endoscopic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  <w:t xml:space="preserve">Surgery, Maastricht, 13-16 June, 2001 : final programme</w:t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  <w:t xml:space="preserve">110.</w:t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  <w:t xml:space="preserve">Autorzy: R[oman] M. Herman, P[iotr] Wałęga, M[ichał] Nowakowski, J[acek] Sobocki,</w:t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P[iotr] Thor, T[adeusz] Popiela.</w:t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  <w:t xml:space="preserve">Tytuł oryginału: The influence of urinary and anorectal dysfunctions on patient&amp;#39;s life quality</w:t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  <w:t xml:space="preserve">after low anterior rectum resection.</w:t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  <w:t xml:space="preserve">Tytuł całości: W: The European Cancer Conference, ECCO 11, Lisbon, Portugal, October 21-</w:t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  <w:t xml:space="preserve">25, 2001</w:t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  <w:t xml:space="preserve">Opis fizyczny: [brak paginacji].</w:t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  <w:t xml:space="preserve">111.</w:t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  <w:t xml:space="preserve">Autorzy: W[ojciech] Kawiorski, T[adeusz] J[an] Popiela, R[oman] M[aria] Herman, P[iotr]</w:t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  <w:t xml:space="preserve">Wałęga, A[ndrzej] Urbanik.</w:t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  <w:t xml:space="preserve">Tytuł oryginału: Achalazja przełykowa - kliniczny rezultat kompleksowego leczenia</w:t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  <w:t xml:space="preserve">schorzenia.</w:t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  <w:t xml:space="preserve">Tytuł angielski: Oesophaegal achalasia - the results of the complex treatment</w:t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  <w:t xml:space="preserve">(pharmacotherapy, dilatation, surgery).</w:t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  <w:t xml:space="preserve">Czasopismo: Gastroenterol. Pol.</w:t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  <w:t xml:space="preserve">Szczegóły: 2000 : T. 7 supl. 1, s. 57, abstr. ES-25</w:t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  <w:t xml:space="preserve">Uwagi: IX Kongres Polskiego Towarzystwa Gastroenterologii, Katowice, 15-18 czerwca</w:t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  <w:t xml:space="preserve">2000.</w:t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  <w:t xml:space="preserve">112.</w:t>
      </w:r>
    </w:p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  <w:t xml:space="preserve">Autorzy: R[oman] M[aria] Herman, P[iotr] Walega, J[acek] Sobocki, P[iotr] Thor.</w:t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  <w:t xml:space="preserve">Tytuł oryginału: Anorectal and urinary dysfunction after surgery for rectal cancer.</w:t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  <w:t xml:space="preserve">Czasopismo: Ann. Gastroenterol.</w:t>
      </w:r>
    </w:p>
    <w:p w:rsidR="00000000" w:rsidDel="00000000" w:rsidP="00000000" w:rsidRDefault="00000000" w:rsidRPr="00000000" w14:paraId="000004D1">
      <w:pPr>
        <w:rPr/>
      </w:pPr>
      <w:r w:rsidDel="00000000" w:rsidR="00000000" w:rsidRPr="00000000">
        <w:rPr>
          <w:rtl w:val="0"/>
        </w:rPr>
        <w:t xml:space="preserve">Szczegóły: 2000 : Vol. 13 suppl. 1, s. 161, abstr. 78</w:t>
      </w:r>
    </w:p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  <w:t xml:space="preserve">Uwagi: 1st European Congress on Gastroenterointestinal Oncology : progress and prospects,</w:t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  <w:t xml:space="preserve">Island of Kos, Greece, June 22-25, 2000.</w:t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  <w:t xml:space="preserve">113.</w:t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  <w:t xml:space="preserve">Autorzy: R[oman] M[aria] Herman, P[iotr] Wałęga, A. Widera, J[anusz] Legutko, T[adeusz]</w:t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  <w:t xml:space="preserve">Popiela.</w:t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  <w:t xml:space="preserve">Tytuł oryginału: Biofeedbeck as effective method of conservative treatment of fecal</w:t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  <w:t xml:space="preserve">incontinence in patents with anterior resection syndrome.</w:t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  <w:t xml:space="preserve">Czasopismo: Przegląd Lekarski</w:t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  <w:t xml:space="preserve">Szczegóły: 2000 : T. 57 supl. 6, s. 104, abstr. 475</w:t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  <w:t xml:space="preserve">Uwagi: 4th Annual Meeting of European Society of Surgery, Kraków, December 3rd-6th,</w:t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  <w:t xml:space="preserve">2000.</w:t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  <w:t xml:space="preserve">Charakt. formalna: streszczenie zjazdowe polskie o zasięgu międzynarodowym</w:t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  <w:t xml:space="preserve">114.</w:t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  <w:t xml:space="preserve">Autorzy: R[oman] M[aria] Herman, P[iotr] Wałęga, A. Precht, T[adeusz] Popiela.</w:t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  <w:t xml:space="preserve">Tytuł oryginału: Clinical value of recto-anal inhibitory reflex and stress sphincter contractions</w:t>
      </w:r>
    </w:p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  <w:t xml:space="preserve">in patients following rectal surgery.</w:t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  <w:t xml:space="preserve">Czasopismo: Przegląd Lekarski</w:t>
      </w:r>
    </w:p>
    <w:p w:rsidR="00000000" w:rsidDel="00000000" w:rsidP="00000000" w:rsidRDefault="00000000" w:rsidRPr="00000000" w14:paraId="000004E6">
      <w:pPr>
        <w:rPr/>
      </w:pPr>
      <w:r w:rsidDel="00000000" w:rsidR="00000000" w:rsidRPr="00000000">
        <w:rPr>
          <w:rtl w:val="0"/>
        </w:rPr>
        <w:t xml:space="preserve">Szczegóły: 2000 : T. 57 supl. 6, s. 105, abstr. 486</w:t>
      </w:r>
    </w:p>
    <w:p w:rsidR="00000000" w:rsidDel="00000000" w:rsidP="00000000" w:rsidRDefault="00000000" w:rsidRPr="00000000" w14:paraId="000004E7">
      <w:pPr>
        <w:rPr/>
      </w:pPr>
      <w:r w:rsidDel="00000000" w:rsidR="00000000" w:rsidRPr="00000000">
        <w:rPr>
          <w:rtl w:val="0"/>
        </w:rPr>
        <w:t xml:space="preserve">Uwagi: 4th Annual Meeting of European Society of Surgery, Kraków, December 3rd-6th,</w:t>
      </w:r>
    </w:p>
    <w:p w:rsidR="00000000" w:rsidDel="00000000" w:rsidP="00000000" w:rsidRDefault="00000000" w:rsidRPr="00000000" w14:paraId="000004E8">
      <w:pPr>
        <w:rPr/>
      </w:pPr>
      <w:r w:rsidDel="00000000" w:rsidR="00000000" w:rsidRPr="00000000">
        <w:rPr>
          <w:rtl w:val="0"/>
        </w:rPr>
        <w:t xml:space="preserve">2000.</w:t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rPr/>
      </w:pPr>
      <w:r w:rsidDel="00000000" w:rsidR="00000000" w:rsidRPr="00000000">
        <w:rPr>
          <w:rtl w:val="0"/>
        </w:rPr>
        <w:t xml:space="preserve">Charakt. formalna: streszczenie zjazdowe polskie o zasięgu międzynarodowym</w:t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EC">
      <w:pPr>
        <w:rPr/>
      </w:pPr>
      <w:r w:rsidDel="00000000" w:rsidR="00000000" w:rsidRPr="00000000">
        <w:rPr>
          <w:rtl w:val="0"/>
        </w:rPr>
        <w:t xml:space="preserve">115.</w:t>
      </w:r>
    </w:p>
    <w:p w:rsidR="00000000" w:rsidDel="00000000" w:rsidP="00000000" w:rsidRDefault="00000000" w:rsidRPr="00000000" w14:paraId="000004ED">
      <w:pPr>
        <w:rPr/>
      </w:pPr>
      <w:r w:rsidDel="00000000" w:rsidR="00000000" w:rsidRPr="00000000">
        <w:rPr>
          <w:rtl w:val="0"/>
        </w:rPr>
        <w:t xml:space="preserve">Autorzy: A[leksander] Zając, T[omasz] Kruszyna, P[iotr] Wałęga, D[anuta] Karcz.</w:t>
      </w:r>
    </w:p>
    <w:p w:rsidR="00000000" w:rsidDel="00000000" w:rsidP="00000000" w:rsidRDefault="00000000" w:rsidRPr="00000000" w14:paraId="000004EE">
      <w:pPr>
        <w:rPr/>
      </w:pPr>
      <w:r w:rsidDel="00000000" w:rsidR="00000000" w:rsidRPr="00000000">
        <w:rPr>
          <w:rtl w:val="0"/>
        </w:rPr>
        <w:t xml:space="preserve">Tytuł oryginału: Complications after sphincter of Oddi direct endoscopic manometry.</w:t>
      </w:r>
    </w:p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  <w:t xml:space="preserve">Tytuł całości: W: European Association for Endoscopic Surgery : Nice 2000 : 8th</w:t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rtl w:val="0"/>
        </w:rPr>
        <w:t xml:space="preserve">International Congress, Nice, June 28-July 1, 2000</w:t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  <w:t xml:space="preserve">Opis fizyczny: s. 114 : abstr. P 60.</w:t>
      </w:r>
    </w:p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4F3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4F4">
      <w:pPr>
        <w:rPr/>
      </w:pPr>
      <w:r w:rsidDel="00000000" w:rsidR="00000000" w:rsidRPr="00000000">
        <w:rPr>
          <w:rtl w:val="0"/>
        </w:rPr>
        <w:t xml:space="preserve">116.</w:t>
      </w:r>
    </w:p>
    <w:p w:rsidR="00000000" w:rsidDel="00000000" w:rsidP="00000000" w:rsidRDefault="00000000" w:rsidRPr="00000000" w14:paraId="000004F5">
      <w:pPr>
        <w:rPr/>
      </w:pPr>
      <w:r w:rsidDel="00000000" w:rsidR="00000000" w:rsidRPr="00000000">
        <w:rPr>
          <w:rtl w:val="0"/>
        </w:rPr>
        <w:t xml:space="preserve">Autorzy: P[iotr] Wałęga, R[oman] M[aria] Herman, W[ojciech] Kawiorski.</w:t>
      </w:r>
    </w:p>
    <w:p w:rsidR="00000000" w:rsidDel="00000000" w:rsidP="00000000" w:rsidRDefault="00000000" w:rsidRPr="00000000" w14:paraId="000004F6">
      <w:pPr>
        <w:rPr/>
      </w:pPr>
      <w:r w:rsidDel="00000000" w:rsidR="00000000" w:rsidRPr="00000000">
        <w:rPr>
          <w:rtl w:val="0"/>
        </w:rPr>
        <w:t xml:space="preserve">Tytuł oryginału: Odruch odbytniczoodbytowy po miejscowym zastosowaniu nitrogliceryny.</w:t>
      </w:r>
    </w:p>
    <w:p w:rsidR="00000000" w:rsidDel="00000000" w:rsidP="00000000" w:rsidRDefault="00000000" w:rsidRPr="00000000" w14:paraId="000004F7">
      <w:pPr>
        <w:rPr/>
      </w:pPr>
      <w:r w:rsidDel="00000000" w:rsidR="00000000" w:rsidRPr="00000000">
        <w:rPr>
          <w:rtl w:val="0"/>
        </w:rPr>
        <w:t xml:space="preserve">Czasopismo: Gastroenterol. Pol.</w:t>
      </w:r>
    </w:p>
    <w:p w:rsidR="00000000" w:rsidDel="00000000" w:rsidP="00000000" w:rsidRDefault="00000000" w:rsidRPr="00000000" w14:paraId="000004F8">
      <w:pPr>
        <w:rPr/>
      </w:pPr>
      <w:r w:rsidDel="00000000" w:rsidR="00000000" w:rsidRPr="00000000">
        <w:rPr>
          <w:rtl w:val="0"/>
        </w:rPr>
        <w:t xml:space="preserve">Szczegóły: 2000 : T. 7 supl. 1, s. 88, abstr. (IN - 7)</w:t>
      </w:r>
    </w:p>
    <w:p w:rsidR="00000000" w:rsidDel="00000000" w:rsidP="00000000" w:rsidRDefault="00000000" w:rsidRPr="00000000" w14:paraId="000004F9">
      <w:pPr>
        <w:rPr/>
      </w:pPr>
      <w:r w:rsidDel="00000000" w:rsidR="00000000" w:rsidRPr="00000000">
        <w:rPr>
          <w:rtl w:val="0"/>
        </w:rPr>
        <w:t xml:space="preserve">Uwagi: IX Kongres Polskiego Towarzystwa Gastroenterologii, Katowice, 15-18 czerwca</w:t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  <w:t xml:space="preserve">2000.</w:t>
      </w:r>
    </w:p>
    <w:p w:rsidR="00000000" w:rsidDel="00000000" w:rsidP="00000000" w:rsidRDefault="00000000" w:rsidRPr="00000000" w14:paraId="000004FB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4FC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4FD">
      <w:pPr>
        <w:rPr/>
      </w:pPr>
      <w:r w:rsidDel="00000000" w:rsidR="00000000" w:rsidRPr="00000000">
        <w:rPr>
          <w:rtl w:val="0"/>
        </w:rPr>
        <w:t xml:space="preserve">117.</w:t>
      </w:r>
    </w:p>
    <w:p w:rsidR="00000000" w:rsidDel="00000000" w:rsidP="00000000" w:rsidRDefault="00000000" w:rsidRPr="00000000" w14:paraId="000004FE">
      <w:pPr>
        <w:rPr/>
      </w:pPr>
      <w:r w:rsidDel="00000000" w:rsidR="00000000" w:rsidRPr="00000000">
        <w:rPr>
          <w:rtl w:val="0"/>
        </w:rPr>
        <w:t xml:space="preserve">Autorzy: R[oman] M[aria] Herman, P[iotr] Wałęga, A. Widera, T[adeusz] Popiela.</w:t>
      </w:r>
    </w:p>
    <w:p w:rsidR="00000000" w:rsidDel="00000000" w:rsidP="00000000" w:rsidRDefault="00000000" w:rsidRPr="00000000" w14:paraId="000004FF">
      <w:pPr>
        <w:rPr/>
      </w:pPr>
      <w:r w:rsidDel="00000000" w:rsidR="00000000" w:rsidRPr="00000000">
        <w:rPr>
          <w:rtl w:val="0"/>
        </w:rPr>
        <w:t xml:space="preserve">Tytuł oryginału: Rectal compliance and perception after faecal diversion.</w:t>
      </w:r>
    </w:p>
    <w:p w:rsidR="00000000" w:rsidDel="00000000" w:rsidP="00000000" w:rsidRDefault="00000000" w:rsidRPr="00000000" w14:paraId="00000500">
      <w:pPr>
        <w:rPr/>
      </w:pPr>
      <w:r w:rsidDel="00000000" w:rsidR="00000000" w:rsidRPr="00000000">
        <w:rPr>
          <w:rtl w:val="0"/>
        </w:rPr>
        <w:t xml:space="preserve">Tytuł całości: W: X European Symposium on Neurogastroenterology and Motility, Bologna,</w:t>
      </w:r>
    </w:p>
    <w:p w:rsidR="00000000" w:rsidDel="00000000" w:rsidP="00000000" w:rsidRDefault="00000000" w:rsidRPr="00000000" w14:paraId="00000501">
      <w:pPr>
        <w:rPr/>
      </w:pPr>
      <w:r w:rsidDel="00000000" w:rsidR="00000000" w:rsidRPr="00000000">
        <w:rPr>
          <w:rtl w:val="0"/>
        </w:rPr>
        <w:t xml:space="preserve">Italy, June 14-17, 2000 : programme</w:t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  <w:t xml:space="preserve">Opis fizyczny: s. 109 : abstr. P28.</w:t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  <w:t xml:space="preserve">118.</w:t>
      </w:r>
    </w:p>
    <w:p w:rsidR="00000000" w:rsidDel="00000000" w:rsidP="00000000" w:rsidRDefault="00000000" w:rsidRPr="00000000" w14:paraId="00000506">
      <w:pPr>
        <w:rPr/>
      </w:pPr>
      <w:r w:rsidDel="00000000" w:rsidR="00000000" w:rsidRPr="00000000">
        <w:rPr>
          <w:rtl w:val="0"/>
        </w:rPr>
        <w:t xml:space="preserve">Autorzy: R[oman] M[aria] Herman, P[iotr] Richter, P[iotr] Walega, T[adeusz] Popiela.</w:t>
      </w:r>
    </w:p>
    <w:p w:rsidR="00000000" w:rsidDel="00000000" w:rsidP="00000000" w:rsidRDefault="00000000" w:rsidRPr="00000000" w14:paraId="00000507">
      <w:pPr>
        <w:rPr/>
      </w:pPr>
      <w:r w:rsidDel="00000000" w:rsidR="00000000" w:rsidRPr="00000000">
        <w:rPr>
          <w:rtl w:val="0"/>
        </w:rPr>
        <w:t xml:space="preserve">Tytuł oryginału: Sphincter preserving procedures (SSP) for low rectal cancer : clinical and</w:t>
      </w:r>
    </w:p>
    <w:p w:rsidR="00000000" w:rsidDel="00000000" w:rsidP="00000000" w:rsidRDefault="00000000" w:rsidRPr="00000000" w14:paraId="00000508">
      <w:pPr>
        <w:rPr/>
      </w:pPr>
      <w:r w:rsidDel="00000000" w:rsidR="00000000" w:rsidRPr="00000000">
        <w:rPr>
          <w:rtl w:val="0"/>
        </w:rPr>
        <w:t xml:space="preserve">functional results.</w:t>
      </w:r>
    </w:p>
    <w:p w:rsidR="00000000" w:rsidDel="00000000" w:rsidP="00000000" w:rsidRDefault="00000000" w:rsidRPr="00000000" w14:paraId="00000509">
      <w:pPr>
        <w:rPr/>
      </w:pPr>
      <w:r w:rsidDel="00000000" w:rsidR="00000000" w:rsidRPr="00000000">
        <w:rPr>
          <w:rtl w:val="0"/>
        </w:rPr>
        <w:t xml:space="preserve">Czasopismo: Ann. Gastroenterol.</w:t>
      </w:r>
    </w:p>
    <w:p w:rsidR="00000000" w:rsidDel="00000000" w:rsidP="00000000" w:rsidRDefault="00000000" w:rsidRPr="00000000" w14:paraId="0000050A">
      <w:pPr>
        <w:rPr/>
      </w:pPr>
      <w:r w:rsidDel="00000000" w:rsidR="00000000" w:rsidRPr="00000000">
        <w:rPr>
          <w:rtl w:val="0"/>
        </w:rPr>
        <w:t xml:space="preserve">Szczegóły: 2000 : Vol. 13 suppl. 1, s. 162, abstr. 79</w:t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  <w:t xml:space="preserve">Uwagi: 1st European Congress on Gastroenterointestinal Oncology : progress and prospects,</w:t>
      </w:r>
    </w:p>
    <w:p w:rsidR="00000000" w:rsidDel="00000000" w:rsidP="00000000" w:rsidRDefault="00000000" w:rsidRPr="00000000" w14:paraId="0000050C">
      <w:pPr>
        <w:rPr/>
      </w:pPr>
      <w:r w:rsidDel="00000000" w:rsidR="00000000" w:rsidRPr="00000000">
        <w:rPr>
          <w:rtl w:val="0"/>
        </w:rPr>
        <w:t xml:space="preserve">Island of Kos, Greece, June 22-25, 2000.</w:t>
      </w:r>
    </w:p>
    <w:p w:rsidR="00000000" w:rsidDel="00000000" w:rsidP="00000000" w:rsidRDefault="00000000" w:rsidRPr="00000000" w14:paraId="0000050D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0F">
      <w:pPr>
        <w:rPr/>
      </w:pPr>
      <w:r w:rsidDel="00000000" w:rsidR="00000000" w:rsidRPr="00000000">
        <w:rPr>
          <w:rtl w:val="0"/>
        </w:rPr>
        <w:t xml:space="preserve">119.</w:t>
      </w:r>
    </w:p>
    <w:p w:rsidR="00000000" w:rsidDel="00000000" w:rsidP="00000000" w:rsidRDefault="00000000" w:rsidRPr="00000000" w14:paraId="00000510">
      <w:pPr>
        <w:rPr/>
      </w:pPr>
      <w:r w:rsidDel="00000000" w:rsidR="00000000" w:rsidRPr="00000000">
        <w:rPr>
          <w:rtl w:val="0"/>
        </w:rPr>
        <w:t xml:space="preserve">Autorzy: R[oman] M[aria] Herman, P[iotr] Wałęga, P[iotr] Richter, T[adeusz] Popiela.</w:t>
      </w:r>
    </w:p>
    <w:p w:rsidR="00000000" w:rsidDel="00000000" w:rsidP="00000000" w:rsidRDefault="00000000" w:rsidRPr="00000000" w14:paraId="00000511">
      <w:pPr>
        <w:rPr/>
      </w:pPr>
      <w:r w:rsidDel="00000000" w:rsidR="00000000" w:rsidRPr="00000000">
        <w:rPr>
          <w:rtl w:val="0"/>
        </w:rPr>
        <w:t xml:space="preserve">Tytuł oryginału: The effect of transanal endoscopic microsurgery procedures on rectal</w:t>
      </w:r>
    </w:p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  <w:t xml:space="preserve">compliance and perception.</w:t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  <w:t xml:space="preserve">Czasopismo: Przegląd Lekarski</w:t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  <w:t xml:space="preserve">Szczegóły: 2000 : T. 57 supl. 6, s. 103, abstr. 461</w:t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  <w:t xml:space="preserve">Uwagi: 4th Annual Meeting of European Society of Surgery, Kraków, December 3rd-6th,</w:t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  <w:t xml:space="preserve">2000.</w:t>
      </w:r>
    </w:p>
    <w:p w:rsidR="00000000" w:rsidDel="00000000" w:rsidP="00000000" w:rsidRDefault="00000000" w:rsidRPr="00000000" w14:paraId="000005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rPr/>
      </w:pPr>
      <w:r w:rsidDel="00000000" w:rsidR="00000000" w:rsidRPr="00000000">
        <w:rPr>
          <w:rtl w:val="0"/>
        </w:rPr>
        <w:t xml:space="preserve">Charakt. formalna: streszczenie zjazdowe polskie o zasięgu międzynarodowym</w:t>
      </w:r>
    </w:p>
    <w:p w:rsidR="00000000" w:rsidDel="00000000" w:rsidP="00000000" w:rsidRDefault="00000000" w:rsidRPr="00000000" w14:paraId="00000519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  <w:t xml:space="preserve">120.</w:t>
      </w:r>
    </w:p>
    <w:p w:rsidR="00000000" w:rsidDel="00000000" w:rsidP="00000000" w:rsidRDefault="00000000" w:rsidRPr="00000000" w14:paraId="0000051B">
      <w:pPr>
        <w:rPr/>
      </w:pPr>
      <w:r w:rsidDel="00000000" w:rsidR="00000000" w:rsidRPr="00000000">
        <w:rPr>
          <w:rtl w:val="0"/>
        </w:rPr>
        <w:t xml:space="preserve">Autorzy: Roman M[aria] Herman, Piotr Walega, Tadeusz Popiela.</w:t>
      </w:r>
    </w:p>
    <w:p w:rsidR="00000000" w:rsidDel="00000000" w:rsidP="00000000" w:rsidRDefault="00000000" w:rsidRPr="00000000" w14:paraId="0000051C">
      <w:pPr>
        <w:rPr/>
      </w:pPr>
      <w:r w:rsidDel="00000000" w:rsidR="00000000" w:rsidRPr="00000000">
        <w:rPr>
          <w:rtl w:val="0"/>
        </w:rPr>
        <w:t xml:space="preserve">Tytuł oryginału: The influence of faecal diversion (Hartman procedure) on anorectal motility</w:t>
      </w:r>
    </w:p>
    <w:p w:rsidR="00000000" w:rsidDel="00000000" w:rsidP="00000000" w:rsidRDefault="00000000" w:rsidRPr="00000000" w14:paraId="0000051D">
      <w:pPr>
        <w:rPr/>
      </w:pPr>
      <w:r w:rsidDel="00000000" w:rsidR="00000000" w:rsidRPr="00000000">
        <w:rPr>
          <w:rtl w:val="0"/>
        </w:rPr>
        <w:t xml:space="preserve">and perception.</w:t>
      </w:r>
    </w:p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  <w:t xml:space="preserve">Czasopismo: Gastroenterology</w:t>
      </w:r>
    </w:p>
    <w:p w:rsidR="00000000" w:rsidDel="00000000" w:rsidP="00000000" w:rsidRDefault="00000000" w:rsidRPr="00000000" w14:paraId="0000051F">
      <w:pPr>
        <w:rPr/>
      </w:pPr>
      <w:r w:rsidDel="00000000" w:rsidR="00000000" w:rsidRPr="00000000">
        <w:rPr>
          <w:rtl w:val="0"/>
        </w:rPr>
        <w:t xml:space="preserve">Szczegóły: 2000 : Vol. 118, nr 4 suppl. 2 Part 1, s. A1027, abstr. 2235</w:t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  <w:t xml:space="preserve">Uwagi: Digestive Disease Week and the 101st Annual Meeting of the American</w:t>
      </w:r>
    </w:p>
    <w:p w:rsidR="00000000" w:rsidDel="00000000" w:rsidP="00000000" w:rsidRDefault="00000000" w:rsidRPr="00000000" w14:paraId="00000521">
      <w:pPr>
        <w:rPr/>
      </w:pPr>
      <w:r w:rsidDel="00000000" w:rsidR="00000000" w:rsidRPr="00000000">
        <w:rPr>
          <w:rtl w:val="0"/>
        </w:rPr>
        <w:t xml:space="preserve">Gastroenterological Association, San Diego CA, May 21-24, 2000.</w:t>
      </w:r>
    </w:p>
    <w:p w:rsidR="00000000" w:rsidDel="00000000" w:rsidP="00000000" w:rsidRDefault="00000000" w:rsidRPr="00000000" w14:paraId="00000522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23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24">
      <w:pPr>
        <w:rPr/>
      </w:pPr>
      <w:r w:rsidDel="00000000" w:rsidR="00000000" w:rsidRPr="00000000">
        <w:rPr>
          <w:rtl w:val="0"/>
        </w:rPr>
        <w:t xml:space="preserve">121.</w:t>
      </w:r>
    </w:p>
    <w:p w:rsidR="00000000" w:rsidDel="00000000" w:rsidP="00000000" w:rsidRDefault="00000000" w:rsidRPr="00000000" w14:paraId="00000525">
      <w:pPr>
        <w:rPr/>
      </w:pPr>
      <w:r w:rsidDel="00000000" w:rsidR="00000000" w:rsidRPr="00000000">
        <w:rPr>
          <w:rtl w:val="0"/>
        </w:rPr>
        <w:t xml:space="preserve">Autorzy: R[oman] M[aria] Herman, P[iotr] Thor, P[iotr] Wałęga, A. Widera, T[adeusz]</w:t>
      </w:r>
    </w:p>
    <w:p w:rsidR="00000000" w:rsidDel="00000000" w:rsidP="00000000" w:rsidRDefault="00000000" w:rsidRPr="00000000" w14:paraId="00000526">
      <w:pPr>
        <w:rPr/>
      </w:pPr>
      <w:r w:rsidDel="00000000" w:rsidR="00000000" w:rsidRPr="00000000">
        <w:rPr>
          <w:rtl w:val="0"/>
        </w:rPr>
        <w:t xml:space="preserve">Popiela.</w:t>
      </w:r>
    </w:p>
    <w:p w:rsidR="00000000" w:rsidDel="00000000" w:rsidP="00000000" w:rsidRDefault="00000000" w:rsidRPr="00000000" w14:paraId="00000527">
      <w:pPr>
        <w:rPr/>
      </w:pPr>
      <w:r w:rsidDel="00000000" w:rsidR="00000000" w:rsidRPr="00000000">
        <w:rPr>
          <w:rtl w:val="0"/>
        </w:rPr>
        <w:t xml:space="preserve">Tytuł oryginału: Transdermal nicotine decreased visceral perception in patients with diarrhea-</w:t>
      </w:r>
    </w:p>
    <w:p w:rsidR="00000000" w:rsidDel="00000000" w:rsidP="00000000" w:rsidRDefault="00000000" w:rsidRPr="00000000" w14:paraId="00000528">
      <w:pPr>
        <w:rPr/>
      </w:pPr>
      <w:r w:rsidDel="00000000" w:rsidR="00000000" w:rsidRPr="00000000">
        <w:rPr>
          <w:rtl w:val="0"/>
        </w:rPr>
        <w:t xml:space="preserve">predominant irritable bowel syndrome.</w:t>
      </w:r>
    </w:p>
    <w:p w:rsidR="00000000" w:rsidDel="00000000" w:rsidP="00000000" w:rsidRDefault="00000000" w:rsidRPr="00000000" w14:paraId="00000529">
      <w:pPr>
        <w:rPr/>
      </w:pPr>
      <w:r w:rsidDel="00000000" w:rsidR="00000000" w:rsidRPr="00000000">
        <w:rPr>
          <w:rtl w:val="0"/>
        </w:rPr>
        <w:t xml:space="preserve">Tytuł całości: W: X European Symposium on Neurogastroenterology and Motility, Bologna,</w:t>
      </w:r>
    </w:p>
    <w:p w:rsidR="00000000" w:rsidDel="00000000" w:rsidP="00000000" w:rsidRDefault="00000000" w:rsidRPr="00000000" w14:paraId="0000052A">
      <w:pPr>
        <w:rPr/>
      </w:pPr>
      <w:r w:rsidDel="00000000" w:rsidR="00000000" w:rsidRPr="00000000">
        <w:rPr>
          <w:rtl w:val="0"/>
        </w:rPr>
        <w:t xml:space="preserve">Italy, June 14-17, 2000 : programme</w:t>
      </w:r>
    </w:p>
    <w:p w:rsidR="00000000" w:rsidDel="00000000" w:rsidP="00000000" w:rsidRDefault="00000000" w:rsidRPr="00000000" w14:paraId="0000052B">
      <w:pPr>
        <w:rPr/>
      </w:pPr>
      <w:r w:rsidDel="00000000" w:rsidR="00000000" w:rsidRPr="00000000">
        <w:rPr>
          <w:rtl w:val="0"/>
        </w:rPr>
        <w:t xml:space="preserve">Opis fizyczny: s. 108 : abstr. P27.</w:t>
      </w:r>
    </w:p>
    <w:p w:rsidR="00000000" w:rsidDel="00000000" w:rsidP="00000000" w:rsidRDefault="00000000" w:rsidRPr="00000000" w14:paraId="0000052C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2D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  <w:t xml:space="preserve">122.</w:t>
      </w:r>
    </w:p>
    <w:p w:rsidR="00000000" w:rsidDel="00000000" w:rsidP="00000000" w:rsidRDefault="00000000" w:rsidRPr="00000000" w14:paraId="0000052F">
      <w:pPr>
        <w:rPr/>
      </w:pPr>
      <w:r w:rsidDel="00000000" w:rsidR="00000000" w:rsidRPr="00000000">
        <w:rPr>
          <w:rtl w:val="0"/>
        </w:rPr>
        <w:t xml:space="preserve">Autorzy: W[ojciech] Kawiorski, T[adeusz] Popiela, R[oman] M[aria] Herman, P[iotr]</w:t>
      </w:r>
    </w:p>
    <w:p w:rsidR="00000000" w:rsidDel="00000000" w:rsidP="00000000" w:rsidRDefault="00000000" w:rsidRPr="00000000" w14:paraId="00000530">
      <w:pPr>
        <w:rPr/>
      </w:pPr>
      <w:r w:rsidDel="00000000" w:rsidR="00000000" w:rsidRPr="00000000">
        <w:rPr>
          <w:rtl w:val="0"/>
        </w:rPr>
        <w:t xml:space="preserve">Wałęga, J[anusz] Legutko.</w:t>
      </w:r>
    </w:p>
    <w:p w:rsidR="00000000" w:rsidDel="00000000" w:rsidP="00000000" w:rsidRDefault="00000000" w:rsidRPr="00000000" w14:paraId="00000531">
      <w:pPr>
        <w:rPr/>
      </w:pPr>
      <w:r w:rsidDel="00000000" w:rsidR="00000000" w:rsidRPr="00000000">
        <w:rPr>
          <w:rtl w:val="0"/>
        </w:rPr>
        <w:t xml:space="preserve">Tytuł oryginału: Wielostronna manometryczna ocena przełyku u chorych z GERD a wybór</w:t>
      </w:r>
    </w:p>
    <w:p w:rsidR="00000000" w:rsidDel="00000000" w:rsidP="00000000" w:rsidRDefault="00000000" w:rsidRPr="00000000" w14:paraId="00000532">
      <w:pPr>
        <w:rPr/>
      </w:pPr>
      <w:r w:rsidDel="00000000" w:rsidR="00000000" w:rsidRPr="00000000">
        <w:rPr>
          <w:rtl w:val="0"/>
        </w:rPr>
        <w:t xml:space="preserve">formy leczenia (farmakologia/zabieg operacyjny).</w:t>
      </w:r>
    </w:p>
    <w:p w:rsidR="00000000" w:rsidDel="00000000" w:rsidP="00000000" w:rsidRDefault="00000000" w:rsidRPr="00000000" w14:paraId="00000533">
      <w:pPr>
        <w:rPr/>
      </w:pPr>
      <w:r w:rsidDel="00000000" w:rsidR="00000000" w:rsidRPr="00000000">
        <w:rPr>
          <w:rtl w:val="0"/>
        </w:rPr>
        <w:t xml:space="preserve">Czasopismo: Gastroenterol. Pol.</w:t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  <w:t xml:space="preserve">Szczegóły: 2000 : T. 7 supl. 1, s. 50, abstr. (ES - 12)</w:t>
      </w:r>
    </w:p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  <w:t xml:space="preserve">Uwagi: IX Kongres Polskiego Towarzystwa Gastroenterologii, Katowice, 15-18 czerwca</w:t>
      </w:r>
    </w:p>
    <w:p w:rsidR="00000000" w:rsidDel="00000000" w:rsidP="00000000" w:rsidRDefault="00000000" w:rsidRPr="00000000" w14:paraId="00000536">
      <w:pPr>
        <w:rPr/>
      </w:pPr>
      <w:r w:rsidDel="00000000" w:rsidR="00000000" w:rsidRPr="00000000">
        <w:rPr>
          <w:rtl w:val="0"/>
        </w:rPr>
        <w:t xml:space="preserve">2000.</w:t>
      </w:r>
    </w:p>
    <w:p w:rsidR="00000000" w:rsidDel="00000000" w:rsidP="00000000" w:rsidRDefault="00000000" w:rsidRPr="00000000" w14:paraId="00000537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538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  <w:t xml:space="preserve">123.</w:t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  <w:t xml:space="preserve">Autorzy: R[oman] M[aria] Herman, P[iotr] Richter, P[iotr] Wałęga, T[adeusz] Popiela.</w:t>
      </w:r>
    </w:p>
    <w:p w:rsidR="00000000" w:rsidDel="00000000" w:rsidP="00000000" w:rsidRDefault="00000000" w:rsidRPr="00000000" w14:paraId="0000053B">
      <w:pPr>
        <w:rPr/>
      </w:pPr>
      <w:r w:rsidDel="00000000" w:rsidR="00000000" w:rsidRPr="00000000">
        <w:rPr>
          <w:rtl w:val="0"/>
        </w:rPr>
        <w:t xml:space="preserve">Tytuł oryginału: Zabiegi oszczędzające zwieracze w leczeniu nowotworów odbytnicy :</w:t>
      </w:r>
    </w:p>
    <w:p w:rsidR="00000000" w:rsidDel="00000000" w:rsidP="00000000" w:rsidRDefault="00000000" w:rsidRPr="00000000" w14:paraId="0000053C">
      <w:pPr>
        <w:rPr/>
      </w:pPr>
      <w:r w:rsidDel="00000000" w:rsidR="00000000" w:rsidRPr="00000000">
        <w:rPr>
          <w:rtl w:val="0"/>
        </w:rPr>
        <w:t xml:space="preserve">wyniki leczenia i ocena funkcji anorektalnych.</w:t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  <w:t xml:space="preserve">Czasopismo: Nowotwory</w:t>
      </w:r>
    </w:p>
    <w:p w:rsidR="00000000" w:rsidDel="00000000" w:rsidP="00000000" w:rsidRDefault="00000000" w:rsidRPr="00000000" w14:paraId="0000053E">
      <w:pPr>
        <w:rPr/>
      </w:pPr>
      <w:r w:rsidDel="00000000" w:rsidR="00000000" w:rsidRPr="00000000">
        <w:rPr>
          <w:rtl w:val="0"/>
        </w:rPr>
        <w:t xml:space="preserve">Szczegóły: 2000 : T. 50 supl. 3, s. 15, abstr. W37</w:t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  <w:t xml:space="preserve">Uwagi: VI Zjazd Polskiego Towarzystwa Chirurgii Onkologicznej, Kraków, 25-27 maja</w:t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  <w:t xml:space="preserve">2000.</w:t>
      </w:r>
    </w:p>
    <w:p w:rsidR="00000000" w:rsidDel="00000000" w:rsidP="00000000" w:rsidRDefault="00000000" w:rsidRPr="00000000" w14:paraId="00000541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543">
      <w:pPr>
        <w:rPr/>
      </w:pPr>
      <w:r w:rsidDel="00000000" w:rsidR="00000000" w:rsidRPr="00000000">
        <w:rPr>
          <w:rtl w:val="0"/>
        </w:rPr>
        <w:t xml:space="preserve">124.</w:t>
      </w:r>
    </w:p>
    <w:p w:rsidR="00000000" w:rsidDel="00000000" w:rsidP="00000000" w:rsidRDefault="00000000" w:rsidRPr="00000000" w14:paraId="000005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  <w:t xml:space="preserve">Autorzy: R[oman] M. Herman, P[iotr] Wałęga, A[ndrzej] Gryglewski, P[iotr] Richter, H.R.</w:t>
      </w:r>
    </w:p>
    <w:p w:rsidR="00000000" w:rsidDel="00000000" w:rsidP="00000000" w:rsidRDefault="00000000" w:rsidRPr="00000000" w14:paraId="00000546">
      <w:pPr>
        <w:rPr/>
      </w:pPr>
      <w:r w:rsidDel="00000000" w:rsidR="00000000" w:rsidRPr="00000000">
        <w:rPr>
          <w:rtl w:val="0"/>
        </w:rPr>
        <w:t xml:space="preserve">Rosen.</w:t>
      </w:r>
    </w:p>
    <w:p w:rsidR="00000000" w:rsidDel="00000000" w:rsidP="00000000" w:rsidRDefault="00000000" w:rsidRPr="00000000" w14:paraId="00000547">
      <w:pPr>
        <w:rPr/>
      </w:pPr>
      <w:r w:rsidDel="00000000" w:rsidR="00000000" w:rsidRPr="00000000">
        <w:rPr>
          <w:rtl w:val="0"/>
        </w:rPr>
        <w:t xml:space="preserve">Tytuł oryginału: Dynamiczna Gracilloplastyka w leczeniu chorych z nietrzymaniem stolca -</w:t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  <w:t xml:space="preserve">doświadczenia własne.</w:t>
      </w:r>
    </w:p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  <w:t xml:space="preserve">Tytuł angielski: Dynamic graciloplasty in the treatment of stool incontinence - own</w:t>
      </w:r>
    </w:p>
    <w:p w:rsidR="00000000" w:rsidDel="00000000" w:rsidP="00000000" w:rsidRDefault="00000000" w:rsidRPr="00000000" w14:paraId="0000054A">
      <w:pPr>
        <w:rPr/>
      </w:pPr>
      <w:r w:rsidDel="00000000" w:rsidR="00000000" w:rsidRPr="00000000">
        <w:rPr>
          <w:rtl w:val="0"/>
        </w:rPr>
        <w:t xml:space="preserve">experience.</w:t>
      </w:r>
    </w:p>
    <w:p w:rsidR="00000000" w:rsidDel="00000000" w:rsidP="00000000" w:rsidRDefault="00000000" w:rsidRPr="00000000" w14:paraId="0000054B">
      <w:pPr>
        <w:rPr/>
      </w:pPr>
      <w:r w:rsidDel="00000000" w:rsidR="00000000" w:rsidRPr="00000000">
        <w:rPr>
          <w:rtl w:val="0"/>
        </w:rPr>
        <w:t xml:space="preserve">Tytuł całości: W: 59 Zjazd Towarzystwa Chirurgów Polskich, Bydgoszcz, 22-25 września</w:t>
      </w:r>
    </w:p>
    <w:p w:rsidR="00000000" w:rsidDel="00000000" w:rsidP="00000000" w:rsidRDefault="00000000" w:rsidRPr="00000000" w14:paraId="0000054C">
      <w:pPr>
        <w:rPr/>
      </w:pPr>
      <w:r w:rsidDel="00000000" w:rsidR="00000000" w:rsidRPr="00000000">
        <w:rPr>
          <w:rtl w:val="0"/>
        </w:rPr>
        <w:t xml:space="preserve">1999 r. : program i streszczenia</w:t>
      </w:r>
    </w:p>
    <w:p w:rsidR="00000000" w:rsidDel="00000000" w:rsidP="00000000" w:rsidRDefault="00000000" w:rsidRPr="00000000" w14:paraId="0000054D">
      <w:pPr>
        <w:rPr/>
      </w:pPr>
      <w:r w:rsidDel="00000000" w:rsidR="00000000" w:rsidRPr="00000000">
        <w:rPr>
          <w:rtl w:val="0"/>
        </w:rPr>
        <w:t xml:space="preserve">Opis fizyczny: s. 105 : abstr. 650.</w:t>
      </w:r>
    </w:p>
    <w:p w:rsidR="00000000" w:rsidDel="00000000" w:rsidP="00000000" w:rsidRDefault="00000000" w:rsidRPr="00000000" w14:paraId="0000054E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54F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550">
      <w:pPr>
        <w:rPr/>
      </w:pPr>
      <w:r w:rsidDel="00000000" w:rsidR="00000000" w:rsidRPr="00000000">
        <w:rPr>
          <w:rtl w:val="0"/>
        </w:rPr>
        <w:t xml:space="preserve">125.</w:t>
      </w:r>
    </w:p>
    <w:p w:rsidR="00000000" w:rsidDel="00000000" w:rsidP="00000000" w:rsidRDefault="00000000" w:rsidRPr="00000000" w14:paraId="00000551">
      <w:pPr>
        <w:rPr/>
      </w:pPr>
      <w:r w:rsidDel="00000000" w:rsidR="00000000" w:rsidRPr="00000000">
        <w:rPr>
          <w:rtl w:val="0"/>
        </w:rPr>
        <w:t xml:space="preserve">Autorzy: R[oman] M. Herman, P[iotr] Wałęga, Ł[ukasz] Wyrobek.</w:t>
      </w:r>
    </w:p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  <w:t xml:space="preserve">Tytuł oryginału: Is the obstructive defecation following low anterior rectum resection caused</w:t>
      </w:r>
    </w:p>
    <w:p w:rsidR="00000000" w:rsidDel="00000000" w:rsidP="00000000" w:rsidRDefault="00000000" w:rsidRPr="00000000" w14:paraId="00000553">
      <w:pPr>
        <w:rPr/>
      </w:pPr>
      <w:r w:rsidDel="00000000" w:rsidR="00000000" w:rsidRPr="00000000">
        <w:rPr>
          <w:rtl w:val="0"/>
        </w:rPr>
        <w:t xml:space="preserve">only by impaired rectoanal coordination? (Czy zaparcia po przedniej niskiej resekcji</w:t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  <w:t xml:space="preserve">odbytnicy spowodowane są zaburzeniem koordynacji odbytniczo-odbytowej).</w:t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  <w:t xml:space="preserve">Tytuł całości: W: International Surgical Week ISW99. 38th World Congress of Surgery of the</w:t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  <w:t xml:space="preserve">International Society of Surgery, August 15-20, 1999, Vienna, Austria : abstract book</w:t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  <w:t xml:space="preserve">Opis fizyczny: abstr. 747.</w:t>
      </w:r>
    </w:p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59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5A">
      <w:pPr>
        <w:rPr/>
      </w:pPr>
      <w:r w:rsidDel="00000000" w:rsidR="00000000" w:rsidRPr="00000000">
        <w:rPr>
          <w:rtl w:val="0"/>
        </w:rPr>
        <w:t xml:space="preserve">126.</w:t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  <w:t xml:space="preserve">Autorzy: T[omasz] Kruszyna, P[iotr] Wałęga, A[leksander] Zając, D[anuta] Karcz.</w:t>
      </w:r>
    </w:p>
    <w:p w:rsidR="00000000" w:rsidDel="00000000" w:rsidP="00000000" w:rsidRDefault="00000000" w:rsidRPr="00000000" w14:paraId="0000055C">
      <w:pPr>
        <w:rPr/>
      </w:pPr>
      <w:r w:rsidDel="00000000" w:rsidR="00000000" w:rsidRPr="00000000">
        <w:rPr>
          <w:rtl w:val="0"/>
        </w:rPr>
        <w:t xml:space="preserve">Tytuł oryginału: Manometryczna ocena doszczętności endoskopowej sfinkterotomii w ostrym</w:t>
      </w:r>
    </w:p>
    <w:p w:rsidR="00000000" w:rsidDel="00000000" w:rsidP="00000000" w:rsidRDefault="00000000" w:rsidRPr="00000000" w14:paraId="0000055D">
      <w:pPr>
        <w:rPr/>
      </w:pPr>
      <w:r w:rsidDel="00000000" w:rsidR="00000000" w:rsidRPr="00000000">
        <w:rPr>
          <w:rtl w:val="0"/>
        </w:rPr>
        <w:t xml:space="preserve">żółciopochodnym zapaleniu trzustki.</w:t>
      </w:r>
    </w:p>
    <w:p w:rsidR="00000000" w:rsidDel="00000000" w:rsidP="00000000" w:rsidRDefault="00000000" w:rsidRPr="00000000" w14:paraId="0000055E">
      <w:pPr>
        <w:rPr/>
      </w:pPr>
      <w:r w:rsidDel="00000000" w:rsidR="00000000" w:rsidRPr="00000000">
        <w:rPr>
          <w:rtl w:val="0"/>
        </w:rPr>
        <w:t xml:space="preserve">Tytuł angielski: Manometric evaluation of the completeness of endoscopic sphincterotomy in</w:t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  <w:t xml:space="preserve">acute biliary pancreatitis.</w:t>
      </w:r>
    </w:p>
    <w:p w:rsidR="00000000" w:rsidDel="00000000" w:rsidP="00000000" w:rsidRDefault="00000000" w:rsidRPr="00000000" w14:paraId="00000560">
      <w:pPr>
        <w:rPr/>
      </w:pPr>
      <w:r w:rsidDel="00000000" w:rsidR="00000000" w:rsidRPr="00000000">
        <w:rPr>
          <w:rtl w:val="0"/>
        </w:rPr>
        <w:t xml:space="preserve">Tytuł całości: W: 59 Zjazd Towarzystwa Chirurgów Polskich, Bydgoszcz, 22-25 września</w:t>
      </w:r>
    </w:p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  <w:t xml:space="preserve">1999 r. : program i streszczenia</w:t>
      </w:r>
    </w:p>
    <w:p w:rsidR="00000000" w:rsidDel="00000000" w:rsidP="00000000" w:rsidRDefault="00000000" w:rsidRPr="00000000" w14:paraId="00000562">
      <w:pPr>
        <w:rPr/>
      </w:pPr>
      <w:r w:rsidDel="00000000" w:rsidR="00000000" w:rsidRPr="00000000">
        <w:rPr>
          <w:rtl w:val="0"/>
        </w:rPr>
        <w:t xml:space="preserve">Opis fizyczny: s. 85-86 : abstr. 636.</w:t>
      </w:r>
    </w:p>
    <w:p w:rsidR="00000000" w:rsidDel="00000000" w:rsidP="00000000" w:rsidRDefault="00000000" w:rsidRPr="00000000" w14:paraId="00000563">
      <w:pPr>
        <w:rPr/>
      </w:pPr>
      <w:r w:rsidDel="00000000" w:rsidR="00000000" w:rsidRPr="00000000">
        <w:rPr>
          <w:rtl w:val="0"/>
        </w:rPr>
        <w:t xml:space="preserve">Charakt. formalna: streszczenie zjazdowe polskie</w:t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  <w:t xml:space="preserve">Język publikacji: POL</w:t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  <w:t xml:space="preserve">127.</w:t>
      </w:r>
    </w:p>
    <w:p w:rsidR="00000000" w:rsidDel="00000000" w:rsidP="00000000" w:rsidRDefault="00000000" w:rsidRPr="00000000" w14:paraId="00000566">
      <w:pPr>
        <w:rPr/>
      </w:pPr>
      <w:r w:rsidDel="00000000" w:rsidR="00000000" w:rsidRPr="00000000">
        <w:rPr>
          <w:rtl w:val="0"/>
        </w:rPr>
        <w:t xml:space="preserve">Autorzy: P[iotr] Walega, R[oman] M. Herman, T[adeusz] Popiela.</w:t>
      </w:r>
    </w:p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  <w:t xml:space="preserve">Tytuł oryginału: Rectoanal inhibitory reflex following glyceryl trinitrate local aplication.</w:t>
      </w:r>
    </w:p>
    <w:p w:rsidR="00000000" w:rsidDel="00000000" w:rsidP="00000000" w:rsidRDefault="00000000" w:rsidRPr="00000000" w14:paraId="00000568">
      <w:pPr>
        <w:rPr/>
      </w:pPr>
      <w:r w:rsidDel="00000000" w:rsidR="00000000" w:rsidRPr="00000000">
        <w:rPr>
          <w:rtl w:val="0"/>
        </w:rPr>
        <w:t xml:space="preserve">(Wpływ miejscowego podania trójnitratu glicerolu na odruch hamowania rektoanalnego).</w:t>
      </w:r>
    </w:p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  <w:t xml:space="preserve">Czasopismo: Coloproctology</w:t>
      </w:r>
    </w:p>
    <w:p w:rsidR="00000000" w:rsidDel="00000000" w:rsidP="00000000" w:rsidRDefault="00000000" w:rsidRPr="00000000" w14:paraId="0000056A">
      <w:pPr>
        <w:rPr/>
      </w:pPr>
      <w:r w:rsidDel="00000000" w:rsidR="00000000" w:rsidRPr="00000000">
        <w:rPr>
          <w:rtl w:val="0"/>
        </w:rPr>
        <w:t xml:space="preserve">Szczegóły: 1999 : Jg. 21 heft 5 s. 248 abstr. P37.</w:t>
      </w:r>
    </w:p>
    <w:p w:rsidR="00000000" w:rsidDel="00000000" w:rsidP="00000000" w:rsidRDefault="00000000" w:rsidRPr="00000000" w14:paraId="0000056B">
      <w:pPr>
        <w:rPr/>
      </w:pPr>
      <w:r w:rsidDel="00000000" w:rsidR="00000000" w:rsidRPr="00000000">
        <w:rPr>
          <w:rtl w:val="0"/>
        </w:rPr>
        <w:t xml:space="preserve">Uwagi: European Council of Coloproctology vom 30. Oktober bis 2. November 1999,</w:t>
      </w:r>
    </w:p>
    <w:p w:rsidR="00000000" w:rsidDel="00000000" w:rsidP="00000000" w:rsidRDefault="00000000" w:rsidRPr="00000000" w14:paraId="0000056C">
      <w:pPr>
        <w:rPr/>
      </w:pPr>
      <w:r w:rsidDel="00000000" w:rsidR="00000000" w:rsidRPr="00000000">
        <w:rPr>
          <w:rtl w:val="0"/>
        </w:rPr>
        <w:t xml:space="preserve">München.</w:t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  <w:t xml:space="preserve">128.</w:t>
      </w:r>
    </w:p>
    <w:p w:rsidR="00000000" w:rsidDel="00000000" w:rsidP="00000000" w:rsidRDefault="00000000" w:rsidRPr="00000000" w14:paraId="00000570">
      <w:pPr>
        <w:rPr/>
      </w:pPr>
      <w:r w:rsidDel="00000000" w:rsidR="00000000" w:rsidRPr="00000000">
        <w:rPr>
          <w:rtl w:val="0"/>
        </w:rPr>
        <w:t xml:space="preserve">Autorzy: T[omasz] Kruszyna, P[iotr] Wałęga, D[anuta] Karcz, J[olanta] Krzeszowiak,</w:t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  <w:t xml:space="preserve">A[leksander] Zając.</w:t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  <w:t xml:space="preserve">Tytuł oryginału: Sphincter of oddi direct endoscopic manometry in acute biliary pancreatitis -</w:t>
      </w:r>
    </w:p>
    <w:p w:rsidR="00000000" w:rsidDel="00000000" w:rsidP="00000000" w:rsidRDefault="00000000" w:rsidRPr="00000000" w14:paraId="000005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  <w:t xml:space="preserve">a preliminary report. (Endoskopowa manometria zwieracza Oddiego w ostrym żółciowym</w:t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  <w:t xml:space="preserve">zapaleniu trzustki).</w:t>
      </w:r>
    </w:p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  <w:t xml:space="preserve">Tytuł całości: W: 7th International Congress of the European Association for Endoscopic</w:t>
      </w:r>
    </w:p>
    <w:p w:rsidR="00000000" w:rsidDel="00000000" w:rsidP="00000000" w:rsidRDefault="00000000" w:rsidRPr="00000000" w14:paraId="00000577">
      <w:pPr>
        <w:rPr/>
      </w:pPr>
      <w:r w:rsidDel="00000000" w:rsidR="00000000" w:rsidRPr="00000000">
        <w:rPr>
          <w:rtl w:val="0"/>
        </w:rPr>
        <w:t xml:space="preserve">Surgery, Linz, Austria, June 23-26, 1999 : abstracts</w:t>
      </w:r>
    </w:p>
    <w:p w:rsidR="00000000" w:rsidDel="00000000" w:rsidP="00000000" w:rsidRDefault="00000000" w:rsidRPr="00000000" w14:paraId="00000578">
      <w:pPr>
        <w:rPr/>
      </w:pPr>
      <w:r w:rsidDel="00000000" w:rsidR="00000000" w:rsidRPr="00000000">
        <w:rPr>
          <w:rtl w:val="0"/>
        </w:rPr>
        <w:t xml:space="preserve">Opis fizyczny: s. 83.</w:t>
      </w:r>
    </w:p>
    <w:p w:rsidR="00000000" w:rsidDel="00000000" w:rsidP="00000000" w:rsidRDefault="00000000" w:rsidRPr="00000000" w14:paraId="00000579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7A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7B">
      <w:pPr>
        <w:rPr/>
      </w:pPr>
      <w:r w:rsidDel="00000000" w:rsidR="00000000" w:rsidRPr="00000000">
        <w:rPr>
          <w:rtl w:val="0"/>
        </w:rPr>
        <w:t xml:space="preserve">129.</w:t>
      </w:r>
    </w:p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  <w:t xml:space="preserve">Autorzy: R[oman] M. Herman, J[acek] Sobocki, P[iotr] Walega, P[iotr] Thor, T[adeusz]</w:t>
      </w:r>
    </w:p>
    <w:p w:rsidR="00000000" w:rsidDel="00000000" w:rsidP="00000000" w:rsidRDefault="00000000" w:rsidRPr="00000000" w14:paraId="0000057D">
      <w:pPr>
        <w:rPr/>
      </w:pPr>
      <w:r w:rsidDel="00000000" w:rsidR="00000000" w:rsidRPr="00000000">
        <w:rPr>
          <w:rtl w:val="0"/>
        </w:rPr>
        <w:t xml:space="preserve">Popiela.</w:t>
      </w:r>
    </w:p>
    <w:p w:rsidR="00000000" w:rsidDel="00000000" w:rsidP="00000000" w:rsidRDefault="00000000" w:rsidRPr="00000000" w14:paraId="0000057E">
      <w:pPr>
        <w:rPr/>
      </w:pPr>
      <w:r w:rsidDel="00000000" w:rsidR="00000000" w:rsidRPr="00000000">
        <w:rPr>
          <w:rtl w:val="0"/>
        </w:rPr>
        <w:t xml:space="preserve">Tytuł oryginału: Urinary and anorectal dysfunction following low anterior rectum resection is</w:t>
      </w:r>
    </w:p>
    <w:p w:rsidR="00000000" w:rsidDel="00000000" w:rsidP="00000000" w:rsidRDefault="00000000" w:rsidRPr="00000000" w14:paraId="0000057F">
      <w:pPr>
        <w:rPr/>
      </w:pPr>
      <w:r w:rsidDel="00000000" w:rsidR="00000000" w:rsidRPr="00000000">
        <w:rPr>
          <w:rtl w:val="0"/>
        </w:rPr>
        <w:t xml:space="preserve">there any relationship? (Zaburzenia oddawania moczu i dysfunkcja odbytnicy po przedniej</w:t>
      </w:r>
    </w:p>
    <w:p w:rsidR="00000000" w:rsidDel="00000000" w:rsidP="00000000" w:rsidRDefault="00000000" w:rsidRPr="00000000" w14:paraId="00000580">
      <w:pPr>
        <w:rPr/>
      </w:pPr>
      <w:r w:rsidDel="00000000" w:rsidR="00000000" w:rsidRPr="00000000">
        <w:rPr>
          <w:rtl w:val="0"/>
        </w:rPr>
        <w:t xml:space="preserve">niskiej resekcji odbytnicy).</w:t>
      </w:r>
    </w:p>
    <w:p w:rsidR="00000000" w:rsidDel="00000000" w:rsidP="00000000" w:rsidRDefault="00000000" w:rsidRPr="00000000" w14:paraId="00000581">
      <w:pPr>
        <w:rPr/>
      </w:pPr>
      <w:r w:rsidDel="00000000" w:rsidR="00000000" w:rsidRPr="00000000">
        <w:rPr>
          <w:rtl w:val="0"/>
        </w:rPr>
        <w:t xml:space="preserve">Czasopismo: Coloproctology</w:t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  <w:t xml:space="preserve">Szczegóły: 1999 : Jg. 21 heft 5 s. 224.</w:t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  <w:t xml:space="preserve">Uwagi: European Council of Coloproctology vom 30. Oktober bis 2. November 1999,</w:t>
      </w:r>
    </w:p>
    <w:p w:rsidR="00000000" w:rsidDel="00000000" w:rsidP="00000000" w:rsidRDefault="00000000" w:rsidRPr="00000000" w14:paraId="00000584">
      <w:pPr>
        <w:rPr/>
      </w:pPr>
      <w:r w:rsidDel="00000000" w:rsidR="00000000" w:rsidRPr="00000000">
        <w:rPr>
          <w:rtl w:val="0"/>
        </w:rPr>
        <w:t xml:space="preserve">München.</w:t>
      </w:r>
    </w:p>
    <w:p w:rsidR="00000000" w:rsidDel="00000000" w:rsidP="00000000" w:rsidRDefault="00000000" w:rsidRPr="00000000" w14:paraId="00000585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86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87">
      <w:pPr>
        <w:rPr/>
      </w:pPr>
      <w:r w:rsidDel="00000000" w:rsidR="00000000" w:rsidRPr="00000000">
        <w:rPr>
          <w:rtl w:val="0"/>
        </w:rPr>
        <w:t xml:space="preserve">130.</w:t>
      </w:r>
    </w:p>
    <w:p w:rsidR="00000000" w:rsidDel="00000000" w:rsidP="00000000" w:rsidRDefault="00000000" w:rsidRPr="00000000" w14:paraId="00000588">
      <w:pPr>
        <w:rPr/>
      </w:pPr>
      <w:r w:rsidDel="00000000" w:rsidR="00000000" w:rsidRPr="00000000">
        <w:rPr>
          <w:rtl w:val="0"/>
        </w:rPr>
        <w:t xml:space="preserve">Autorzy: R[oman] M. Herman, P[iotr] Wałęga, K[rzysztof] Kosowski, T[adeusz] Popiela.</w:t>
      </w:r>
    </w:p>
    <w:p w:rsidR="00000000" w:rsidDel="00000000" w:rsidP="00000000" w:rsidRDefault="00000000" w:rsidRPr="00000000" w14:paraId="00000589">
      <w:pPr>
        <w:rPr/>
      </w:pPr>
      <w:r w:rsidDel="00000000" w:rsidR="00000000" w:rsidRPr="00000000">
        <w:rPr>
          <w:rtl w:val="0"/>
        </w:rPr>
        <w:t xml:space="preserve">Tytuł oryginału: Anorectal motility following lateral internal sphincterotomy versus</w:t>
      </w:r>
    </w:p>
    <w:p w:rsidR="00000000" w:rsidDel="00000000" w:rsidP="00000000" w:rsidRDefault="00000000" w:rsidRPr="00000000" w14:paraId="0000058A">
      <w:pPr>
        <w:rPr/>
      </w:pPr>
      <w:r w:rsidDel="00000000" w:rsidR="00000000" w:rsidRPr="00000000">
        <w:rPr>
          <w:rtl w:val="0"/>
        </w:rPr>
        <w:t xml:space="preserve">&amp;quot;chemical sphincterotomy&amp;quot; (glyceryl trinitrate).</w:t>
      </w:r>
    </w:p>
    <w:p w:rsidR="00000000" w:rsidDel="00000000" w:rsidP="00000000" w:rsidRDefault="00000000" w:rsidRPr="00000000" w14:paraId="0000058B">
      <w:pPr>
        <w:rPr/>
      </w:pPr>
      <w:r w:rsidDel="00000000" w:rsidR="00000000" w:rsidRPr="00000000">
        <w:rPr>
          <w:rtl w:val="0"/>
        </w:rPr>
        <w:t xml:space="preserve">Czasopismo: Digestion</w:t>
      </w:r>
    </w:p>
    <w:p w:rsidR="00000000" w:rsidDel="00000000" w:rsidP="00000000" w:rsidRDefault="00000000" w:rsidRPr="00000000" w14:paraId="0000058C">
      <w:pPr>
        <w:rPr/>
      </w:pPr>
      <w:r w:rsidDel="00000000" w:rsidR="00000000" w:rsidRPr="00000000">
        <w:rPr>
          <w:rtl w:val="0"/>
        </w:rPr>
        <w:t xml:space="preserve">Szczegóły: 1998 : Vol. 59 suppl. 3, s. 740 abstr. ExhB5345</w:t>
      </w:r>
    </w:p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  <w:t xml:space="preserve">Uwagi: World Congress of Gastroenterology. Vienna, Austria, September 6-11, 1998.</w:t>
      </w:r>
    </w:p>
    <w:p w:rsidR="00000000" w:rsidDel="00000000" w:rsidP="00000000" w:rsidRDefault="00000000" w:rsidRPr="00000000" w14:paraId="0000058E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8F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90">
      <w:pPr>
        <w:rPr/>
      </w:pPr>
      <w:r w:rsidDel="00000000" w:rsidR="00000000" w:rsidRPr="00000000">
        <w:rPr>
          <w:rtl w:val="0"/>
        </w:rPr>
        <w:t xml:space="preserve">131.</w:t>
      </w:r>
    </w:p>
    <w:p w:rsidR="00000000" w:rsidDel="00000000" w:rsidP="00000000" w:rsidRDefault="00000000" w:rsidRPr="00000000" w14:paraId="00000591">
      <w:pPr>
        <w:rPr/>
      </w:pPr>
      <w:r w:rsidDel="00000000" w:rsidR="00000000" w:rsidRPr="00000000">
        <w:rPr>
          <w:rtl w:val="0"/>
        </w:rPr>
        <w:t xml:space="preserve">Autorzy: R[oman] M. Herman, P[iotr] Richter, P[iotr] Walega.</w:t>
      </w:r>
    </w:p>
    <w:p w:rsidR="00000000" w:rsidDel="00000000" w:rsidP="00000000" w:rsidRDefault="00000000" w:rsidRPr="00000000" w14:paraId="00000592">
      <w:pPr>
        <w:rPr/>
      </w:pPr>
      <w:r w:rsidDel="00000000" w:rsidR="00000000" w:rsidRPr="00000000">
        <w:rPr>
          <w:rtl w:val="0"/>
        </w:rPr>
        <w:t xml:space="preserve">Tytuł oryginału: Anorectal sphincter function and rectal barostat study in patients following</w:t>
      </w:r>
    </w:p>
    <w:p w:rsidR="00000000" w:rsidDel="00000000" w:rsidP="00000000" w:rsidRDefault="00000000" w:rsidRPr="00000000" w14:paraId="00000593">
      <w:pPr>
        <w:rPr/>
      </w:pPr>
      <w:r w:rsidDel="00000000" w:rsidR="00000000" w:rsidRPr="00000000">
        <w:rPr>
          <w:rtl w:val="0"/>
        </w:rPr>
        <w:t xml:space="preserve">transanal endoscopic microsurgery (TEM). (Ocena funkcji zwieraczy odbytu i odbytnicy z</w:t>
      </w:r>
    </w:p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  <w:t xml:space="preserve">użyciem barostatu u chorych po przezodbytniczych endoskopowych zabiegach</w:t>
      </w:r>
    </w:p>
    <w:p w:rsidR="00000000" w:rsidDel="00000000" w:rsidP="00000000" w:rsidRDefault="00000000" w:rsidRPr="00000000" w14:paraId="00000595">
      <w:pPr>
        <w:rPr/>
      </w:pPr>
      <w:r w:rsidDel="00000000" w:rsidR="00000000" w:rsidRPr="00000000">
        <w:rPr>
          <w:rtl w:val="0"/>
        </w:rPr>
        <w:t xml:space="preserve">mikrochirurgicznych (TEM).)</w:t>
      </w:r>
    </w:p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  <w:t xml:space="preserve">Tytuł angielski: Anorectal sphincter function and rectal barostat study in patients following</w:t>
      </w:r>
    </w:p>
    <w:p w:rsidR="00000000" w:rsidDel="00000000" w:rsidP="00000000" w:rsidRDefault="00000000" w:rsidRPr="00000000" w14:paraId="00000597">
      <w:pPr>
        <w:rPr/>
      </w:pPr>
      <w:r w:rsidDel="00000000" w:rsidR="00000000" w:rsidRPr="00000000">
        <w:rPr>
          <w:rtl w:val="0"/>
        </w:rPr>
        <w:t xml:space="preserve">transanal endoscopic microsurgery (TEM).</w:t>
      </w:r>
    </w:p>
    <w:p w:rsidR="00000000" w:rsidDel="00000000" w:rsidP="00000000" w:rsidRDefault="00000000" w:rsidRPr="00000000" w14:paraId="00000598">
      <w:pPr>
        <w:rPr/>
      </w:pPr>
      <w:r w:rsidDel="00000000" w:rsidR="00000000" w:rsidRPr="00000000">
        <w:rPr>
          <w:rtl w:val="0"/>
        </w:rPr>
        <w:t xml:space="preserve">Tytuł całości: W: XVIIth Biennal Congress ISUCRS (Societas Internationalis Universitaria</w:t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tl w:val="0"/>
        </w:rPr>
        <w:t xml:space="preserve">Chirugorum Colonis et Recti). Malmo, Sweden, 1998. Abstracts Vol.I</w:t>
      </w:r>
    </w:p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  <w:t xml:space="preserve">Opis fizyczny: s.69</w:t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9C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9D">
      <w:pPr>
        <w:rPr/>
      </w:pPr>
      <w:r w:rsidDel="00000000" w:rsidR="00000000" w:rsidRPr="00000000">
        <w:rPr>
          <w:rtl w:val="0"/>
        </w:rPr>
        <w:t xml:space="preserve">132.</w:t>
      </w:r>
    </w:p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  <w:t xml:space="preserve">Autorzy: P[iotr] Richter, R[oman] Herman, C[zesław] Osuch, M[irosław] Szura, P[iotr]</w:t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  <w:t xml:space="preserve">Walega.</w:t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  <w:t xml:space="preserve">Tytuł oryginału: Endoscopic transanal local excisions (TEM and Parks technique) of rectal</w:t>
      </w:r>
    </w:p>
    <w:p w:rsidR="00000000" w:rsidDel="00000000" w:rsidP="00000000" w:rsidRDefault="00000000" w:rsidRPr="00000000" w14:paraId="000005A1">
      <w:pPr>
        <w:rPr/>
      </w:pPr>
      <w:r w:rsidDel="00000000" w:rsidR="00000000" w:rsidRPr="00000000">
        <w:rPr>
          <w:rtl w:val="0"/>
        </w:rPr>
        <w:t xml:space="preserve">tumors.</w:t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  <w:t xml:space="preserve">Tytuł całości: W: XVIIth Biennal Congress ISUCRS (Societas Internationalis Universitaria</w:t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  <w:t xml:space="preserve">Chirugorum Colonis et Recti). Malmo, Sweden, 1998. Abstracts Vol. II.</w:t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  <w:t xml:space="preserve">Opis fizyczny: s.8 abstr. PC10</w:t>
      </w:r>
    </w:p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A7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  <w:t xml:space="preserve">133.</w:t>
      </w:r>
    </w:p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  <w:t xml:space="preserve">Autorzy: R[oman] M. Herman, P[iotr] Wałęga, A. Widera, A. Herman, T[adeusz] Popiela.</w:t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  <w:t xml:space="preserve">Tytuł oryginału: Influence of sumatriptan on rectal compliance and perception.</w:t>
      </w:r>
    </w:p>
    <w:p w:rsidR="00000000" w:rsidDel="00000000" w:rsidP="00000000" w:rsidRDefault="00000000" w:rsidRPr="00000000" w14:paraId="000005AB">
      <w:pPr>
        <w:rPr/>
      </w:pPr>
      <w:r w:rsidDel="00000000" w:rsidR="00000000" w:rsidRPr="00000000">
        <w:rPr>
          <w:rtl w:val="0"/>
        </w:rPr>
        <w:t xml:space="preserve">Tytuł całości: W: 9th European Symposium on Neurogastroenterology and Motility,</w:t>
      </w:r>
    </w:p>
    <w:p w:rsidR="00000000" w:rsidDel="00000000" w:rsidP="00000000" w:rsidRDefault="00000000" w:rsidRPr="00000000" w14:paraId="000005AC">
      <w:pPr>
        <w:rPr/>
      </w:pPr>
      <w:r w:rsidDel="00000000" w:rsidR="00000000" w:rsidRPr="00000000">
        <w:rPr>
          <w:rtl w:val="0"/>
        </w:rPr>
        <w:t xml:space="preserve">Maastricht, 28-31 October, 1998</w:t>
      </w:r>
    </w:p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  <w:t xml:space="preserve">Opis fizyczny: abstr. 34.</w:t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B0">
      <w:pPr>
        <w:rPr/>
      </w:pPr>
      <w:r w:rsidDel="00000000" w:rsidR="00000000" w:rsidRPr="00000000">
        <w:rPr>
          <w:rtl w:val="0"/>
        </w:rPr>
        <w:t xml:space="preserve">134.</w:t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  <w:t xml:space="preserve">Autorzy: R[oman] M. Herman, P[iotr] Wałęga, K[rzysztof] Kosowski, T[adeusz] Popiela.</w:t>
      </w:r>
    </w:p>
    <w:p w:rsidR="00000000" w:rsidDel="00000000" w:rsidP="00000000" w:rsidRDefault="00000000" w:rsidRPr="00000000" w14:paraId="000005B2">
      <w:pPr>
        <w:rPr/>
      </w:pPr>
      <w:r w:rsidDel="00000000" w:rsidR="00000000" w:rsidRPr="00000000">
        <w:rPr>
          <w:rtl w:val="0"/>
        </w:rPr>
        <w:t xml:space="preserve">Tytuł oryginału: Influence of sumatriptan on rectal compliance and perception.</w:t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  <w:t xml:space="preserve">Czasopismo: Digestion</w:t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  <w:t xml:space="preserve">Szczegóły: 1998 : Vol. 59 suppl. 3, s. 740, abstr. ExhB5345</w:t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  <w:t xml:space="preserve">Uwagi: World Congress of Gastroenterology. Vienna, Austria, September 6-11, 1998.</w:t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  <w:t xml:space="preserve">135.</w:t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  <w:t xml:space="preserve">Autorzy: R[oman] M. Herman, P[iotr] Wałęga, A. Widera, T[adeusz] Popiela.</w:t>
      </w:r>
    </w:p>
    <w:p w:rsidR="00000000" w:rsidDel="00000000" w:rsidP="00000000" w:rsidRDefault="00000000" w:rsidRPr="00000000" w14:paraId="000005BA">
      <w:pPr>
        <w:rPr/>
      </w:pPr>
      <w:r w:rsidDel="00000000" w:rsidR="00000000" w:rsidRPr="00000000">
        <w:rPr>
          <w:rtl w:val="0"/>
        </w:rPr>
        <w:t xml:space="preserve">Tytuł oryginału: Is biofeedback effective in the management of patients with anterior</w:t>
      </w:r>
    </w:p>
    <w:p w:rsidR="00000000" w:rsidDel="00000000" w:rsidP="00000000" w:rsidRDefault="00000000" w:rsidRPr="00000000" w14:paraId="000005BB">
      <w:pPr>
        <w:rPr/>
      </w:pPr>
      <w:r w:rsidDel="00000000" w:rsidR="00000000" w:rsidRPr="00000000">
        <w:rPr>
          <w:rtl w:val="0"/>
        </w:rPr>
        <w:t xml:space="preserve">resection syndrome? (Initial results).</w:t>
      </w:r>
    </w:p>
    <w:p w:rsidR="00000000" w:rsidDel="00000000" w:rsidP="00000000" w:rsidRDefault="00000000" w:rsidRPr="00000000" w14:paraId="000005BC">
      <w:pPr>
        <w:rPr/>
      </w:pPr>
      <w:r w:rsidDel="00000000" w:rsidR="00000000" w:rsidRPr="00000000">
        <w:rPr>
          <w:rtl w:val="0"/>
        </w:rPr>
        <w:t xml:space="preserve">Czasopismo: Digestion</w:t>
      </w:r>
    </w:p>
    <w:p w:rsidR="00000000" w:rsidDel="00000000" w:rsidP="00000000" w:rsidRDefault="00000000" w:rsidRPr="00000000" w14:paraId="000005BD">
      <w:pPr>
        <w:rPr/>
      </w:pPr>
      <w:r w:rsidDel="00000000" w:rsidR="00000000" w:rsidRPr="00000000">
        <w:rPr>
          <w:rtl w:val="0"/>
        </w:rPr>
        <w:t xml:space="preserve">Szczegóły: 1998 : Vol. 59 suppl. 3, s. 740, abstr. ExhB5346</w:t>
      </w:r>
    </w:p>
    <w:p w:rsidR="00000000" w:rsidDel="00000000" w:rsidP="00000000" w:rsidRDefault="00000000" w:rsidRPr="00000000" w14:paraId="000005BE">
      <w:pPr>
        <w:rPr/>
      </w:pPr>
      <w:r w:rsidDel="00000000" w:rsidR="00000000" w:rsidRPr="00000000">
        <w:rPr>
          <w:rtl w:val="0"/>
        </w:rPr>
        <w:t xml:space="preserve">Uwagi: World Congress of Gastroenterology. Vienna, Austria, September 6-11, 1998.</w:t>
      </w:r>
    </w:p>
    <w:p w:rsidR="00000000" w:rsidDel="00000000" w:rsidP="00000000" w:rsidRDefault="00000000" w:rsidRPr="00000000" w14:paraId="000005BF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C0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C1">
      <w:pPr>
        <w:rPr/>
      </w:pPr>
      <w:r w:rsidDel="00000000" w:rsidR="00000000" w:rsidRPr="00000000">
        <w:rPr>
          <w:rtl w:val="0"/>
        </w:rPr>
        <w:t xml:space="preserve">136.</w:t>
      </w:r>
    </w:p>
    <w:p w:rsidR="00000000" w:rsidDel="00000000" w:rsidP="00000000" w:rsidRDefault="00000000" w:rsidRPr="00000000" w14:paraId="000005C2">
      <w:pPr>
        <w:rPr/>
      </w:pPr>
      <w:r w:rsidDel="00000000" w:rsidR="00000000" w:rsidRPr="00000000">
        <w:rPr>
          <w:rtl w:val="0"/>
        </w:rPr>
        <w:t xml:space="preserve">Autorzy: T[adeusz] Popiela, R[oman] Herman, P[iotr] Walega.</w:t>
      </w:r>
    </w:p>
    <w:p w:rsidR="00000000" w:rsidDel="00000000" w:rsidP="00000000" w:rsidRDefault="00000000" w:rsidRPr="00000000" w14:paraId="000005C3">
      <w:pPr>
        <w:rPr/>
      </w:pPr>
      <w:r w:rsidDel="00000000" w:rsidR="00000000" w:rsidRPr="00000000">
        <w:rPr>
          <w:rtl w:val="0"/>
        </w:rPr>
        <w:t xml:space="preserve">Tytuł oryginału: Long-term results of anorectal motility following low anterior resection</w:t>
      </w:r>
    </w:p>
    <w:p w:rsidR="00000000" w:rsidDel="00000000" w:rsidP="00000000" w:rsidRDefault="00000000" w:rsidRPr="00000000" w14:paraId="000005C4">
      <w:pPr>
        <w:rPr/>
      </w:pPr>
      <w:r w:rsidDel="00000000" w:rsidR="00000000" w:rsidRPr="00000000">
        <w:rPr>
          <w:rtl w:val="0"/>
        </w:rPr>
        <w:t xml:space="preserve">(LAR). (Odległe wyniki badań czynnościowych funkcji rekto-analnych u chorych po niskich</w:t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  <w:t xml:space="preserve">resekcjach odbytnicy (PNRO).</w:t>
      </w:r>
    </w:p>
    <w:p w:rsidR="00000000" w:rsidDel="00000000" w:rsidP="00000000" w:rsidRDefault="00000000" w:rsidRPr="00000000" w14:paraId="000005C6">
      <w:pPr>
        <w:rPr/>
      </w:pPr>
      <w:r w:rsidDel="00000000" w:rsidR="00000000" w:rsidRPr="00000000">
        <w:rPr>
          <w:rtl w:val="0"/>
        </w:rPr>
        <w:t xml:space="preserve">Tytuł angielski: Long-term results of anorectal motility following low anterior resection</w:t>
      </w:r>
    </w:p>
    <w:p w:rsidR="00000000" w:rsidDel="00000000" w:rsidP="00000000" w:rsidRDefault="00000000" w:rsidRPr="00000000" w14:paraId="000005C7">
      <w:pPr>
        <w:rPr/>
      </w:pPr>
      <w:r w:rsidDel="00000000" w:rsidR="00000000" w:rsidRPr="00000000">
        <w:rPr>
          <w:rtl w:val="0"/>
        </w:rPr>
        <w:t xml:space="preserve">(LAR).</w:t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  <w:t xml:space="preserve">Tytuł całości: W: XVIIth Biennal Congress ISUCRS (Societas Internationalis Universitaria</w:t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  <w:t xml:space="preserve">Chirugorum Colonis et Recti). Malmo, Sweden, 1998. Abstracts Vol.I.</w:t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  <w:t xml:space="preserve">Opis fizyczny: s.186</w:t>
      </w:r>
    </w:p>
    <w:p w:rsidR="00000000" w:rsidDel="00000000" w:rsidP="00000000" w:rsidRDefault="00000000" w:rsidRPr="00000000" w14:paraId="000005CB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  <w:t xml:space="preserve">137.</w:t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  <w:t xml:space="preserve">Autorzy: T[omasz] Kruszyna, P[iotr] Wałęga, A[leksander] Zając, D[anuta] Karcz.</w:t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  <w:t xml:space="preserve">Tytuł oryginału: Manometric evaluation of completness of endoscopic sphincterotomy in</w:t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  <w:t xml:space="preserve">acute biliary pancreatitis.</w:t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  <w:t xml:space="preserve">Czasopismo: Surg. Endosc.- Ultras.</w:t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  <w:t xml:space="preserve">Szczegóły: 1998 : Vol. 12, nr 5, s. 625, abstr. O.592</w:t>
      </w:r>
    </w:p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  <w:t xml:space="preserve">Uwagi: 6th World Congress of Endoscopic Surgery (IFSES). 6th International Congress of</w:t>
      </w:r>
    </w:p>
    <w:p w:rsidR="00000000" w:rsidDel="00000000" w:rsidP="00000000" w:rsidRDefault="00000000" w:rsidRPr="00000000" w14:paraId="000005D5">
      <w:pPr>
        <w:rPr/>
      </w:pPr>
      <w:r w:rsidDel="00000000" w:rsidR="00000000" w:rsidRPr="00000000">
        <w:rPr>
          <w:rtl w:val="0"/>
        </w:rPr>
        <w:t xml:space="preserve">the European Association of Endoscopic Surgery (E.A.E.S.). 1st World Expo of Surgical</w:t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  <w:t xml:space="preserve">Technologies. Rome, Italy, 31 May-6 June 1998.</w:t>
      </w:r>
    </w:p>
    <w:p w:rsidR="00000000" w:rsidDel="00000000" w:rsidP="00000000" w:rsidRDefault="00000000" w:rsidRPr="00000000" w14:paraId="000005D7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D8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D9">
      <w:pPr>
        <w:rPr/>
      </w:pPr>
      <w:r w:rsidDel="00000000" w:rsidR="00000000" w:rsidRPr="00000000">
        <w:rPr>
          <w:rtl w:val="0"/>
        </w:rPr>
        <w:t xml:space="preserve">138.</w:t>
      </w:r>
    </w:p>
    <w:p w:rsidR="00000000" w:rsidDel="00000000" w:rsidP="00000000" w:rsidRDefault="00000000" w:rsidRPr="00000000" w14:paraId="000005DA">
      <w:pPr>
        <w:rPr/>
      </w:pPr>
      <w:r w:rsidDel="00000000" w:rsidR="00000000" w:rsidRPr="00000000">
        <w:rPr>
          <w:rtl w:val="0"/>
        </w:rPr>
        <w:t xml:space="preserve">Autorzy: P[iotr] Walęga, I[wona] Trznadel-Morawska, D[anuta] Karcz.</w:t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  <w:t xml:space="preserve">Tytuł oryginału: Sphincter of Oddi dysfunction in the pathogenesis of non-biliary non-</w:t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  <w:t xml:space="preserve">alcoholic acute pancreatitis.</w:t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  <w:t xml:space="preserve">Czasopismo: Surg. Endosc.- Ultras.</w:t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  <w:t xml:space="preserve">Szczegóły: 1998 : Vol. 12, nr 5, s. 631, abstr. O.615</w:t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  <w:t xml:space="preserve">Uwagi: 6th World Congress of Endoscopic Surgery (IFSES). 6th International Congress of</w:t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  <w:t xml:space="preserve">the European Association of Endoscopic Surgery (E.A.E.S.). 1st World Expo of Surgical</w:t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  <w:t xml:space="preserve">Technologies. Rome, Italy, 31 May-6 June 1998.</w:t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  <w:t xml:space="preserve">139.</w:t>
      </w:r>
    </w:p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  <w:t xml:space="preserve">Autorzy: P[iotr] Wałęga, T[omasz] Kruszyna, D[anuta] Karcz.</w:t>
      </w:r>
    </w:p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  <w:t xml:space="preserve">Tytuł oryginału: Sphincter of Oddi dysfunction in the pathogenesis of non-biliary non-</w:t>
      </w:r>
    </w:p>
    <w:p w:rsidR="00000000" w:rsidDel="00000000" w:rsidP="00000000" w:rsidRDefault="00000000" w:rsidRPr="00000000" w14:paraId="000005E7">
      <w:pPr>
        <w:rPr/>
      </w:pPr>
      <w:r w:rsidDel="00000000" w:rsidR="00000000" w:rsidRPr="00000000">
        <w:rPr>
          <w:rtl w:val="0"/>
        </w:rPr>
        <w:t xml:space="preserve">alcoholic acute pancreatitis.</w:t>
      </w:r>
    </w:p>
    <w:p w:rsidR="00000000" w:rsidDel="00000000" w:rsidP="00000000" w:rsidRDefault="00000000" w:rsidRPr="00000000" w14:paraId="000005E8">
      <w:pPr>
        <w:rPr/>
      </w:pPr>
      <w:r w:rsidDel="00000000" w:rsidR="00000000" w:rsidRPr="00000000">
        <w:rPr>
          <w:rtl w:val="0"/>
        </w:rPr>
        <w:t xml:space="preserve">Czasopismo: Digestion</w:t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  <w:t xml:space="preserve">Szczegóły: 1998 : Vol. 59 suppl. 3, s. 578, abstr. ExhA4109</w:t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  <w:t xml:space="preserve">Uwagi: World Congress of Gastroenterology. Vienna, Austria, September 6-11, 1998.</w:t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  <w:t xml:space="preserve">Charakt. formalna: streszczenie zjazdowe zagraniczne</w:t>
      </w:r>
    </w:p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  <w:t xml:space="preserve">Język publikacji: ENG</w:t>
      </w:r>
    </w:p>
    <w:p w:rsidR="00000000" w:rsidDel="00000000" w:rsidP="00000000" w:rsidRDefault="00000000" w:rsidRPr="00000000" w14:paraId="000005E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